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31B7" w14:textId="77777777" w:rsidR="00841326" w:rsidRDefault="00841326" w:rsidP="001852B9">
      <w:pPr>
        <w:pStyle w:val="NormalWeb"/>
        <w:contextualSpacing/>
        <w:jc w:val="center"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27F46F82" w14:textId="32F8B929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METROPOLITAN AIRPORTS COMMISSION</w:t>
      </w:r>
    </w:p>
    <w:p w14:paraId="676690D6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RELIEVER AIRPORTS ADVISORY COUNCIL</w:t>
      </w:r>
    </w:p>
    <w:p w14:paraId="64CF4DF0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MEETING MINUTES</w:t>
      </w:r>
    </w:p>
    <w:p w14:paraId="7FEDD51D" w14:textId="7B538CD5" w:rsidR="001852B9" w:rsidRPr="00376231" w:rsidRDefault="009B62A3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Tuesday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ED620A">
        <w:rPr>
          <w:rFonts w:asciiTheme="minorHAnsi" w:hAnsiTheme="minorHAnsi" w:cs="Arial"/>
          <w:color w:val="333333"/>
          <w:sz w:val="22"/>
          <w:szCs w:val="22"/>
        </w:rPr>
        <w:t>–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D14B2">
        <w:rPr>
          <w:rFonts w:asciiTheme="minorHAnsi" w:hAnsiTheme="minorHAnsi" w:cs="Arial"/>
          <w:color w:val="333333"/>
          <w:sz w:val="22"/>
          <w:szCs w:val="22"/>
        </w:rPr>
        <w:t>September 13</w:t>
      </w:r>
      <w:r w:rsidR="00866183">
        <w:rPr>
          <w:rFonts w:asciiTheme="minorHAnsi" w:hAnsiTheme="minorHAnsi" w:cs="Arial"/>
          <w:color w:val="333333"/>
          <w:sz w:val="22"/>
          <w:szCs w:val="22"/>
        </w:rPr>
        <w:t>, 2022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-</w:t>
      </w:r>
      <w:r w:rsidR="001852B9" w:rsidRPr="00376231">
        <w:rPr>
          <w:rFonts w:asciiTheme="minorHAnsi" w:hAnsiTheme="minorHAnsi" w:cs="Arial"/>
          <w:color w:val="333333"/>
          <w:sz w:val="22"/>
          <w:szCs w:val="22"/>
        </w:rPr>
        <w:t xml:space="preserve"> 7:00 p.m.</w:t>
      </w:r>
    </w:p>
    <w:p w14:paraId="6215AD13" w14:textId="439AE338" w:rsidR="001852B9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Fonts w:asciiTheme="minorHAnsi" w:hAnsiTheme="minorHAnsi" w:cs="Arial"/>
          <w:color w:val="333333"/>
          <w:sz w:val="22"/>
          <w:szCs w:val="22"/>
        </w:rPr>
        <w:t>Metropolitan Airports Commission</w:t>
      </w:r>
    </w:p>
    <w:p w14:paraId="5BA865F4" w14:textId="2F8B5F84" w:rsidR="00376231" w:rsidRDefault="00575E4A" w:rsidP="00376231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St. Paul Downtown Airport</w:t>
      </w:r>
    </w:p>
    <w:p w14:paraId="10DC0E2B" w14:textId="14F02376" w:rsidR="001567E9" w:rsidRDefault="001567E9" w:rsidP="00376231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644 Bayfield Street</w:t>
      </w:r>
    </w:p>
    <w:p w14:paraId="5B8D1944" w14:textId="1E446258" w:rsidR="001567E9" w:rsidRDefault="001567E9" w:rsidP="00376231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St. Paul, MN </w:t>
      </w:r>
      <w:r w:rsidR="00586BA3">
        <w:rPr>
          <w:rFonts w:asciiTheme="minorHAnsi" w:hAnsiTheme="minorHAnsi" w:cs="Arial"/>
          <w:color w:val="333333"/>
          <w:sz w:val="22"/>
          <w:szCs w:val="22"/>
        </w:rPr>
        <w:t>55107</w:t>
      </w:r>
    </w:p>
    <w:p w14:paraId="19D43867" w14:textId="50ABA2FC" w:rsidR="004662F5" w:rsidRDefault="004662F5" w:rsidP="00376231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In-Person and Virtual</w:t>
      </w:r>
    </w:p>
    <w:p w14:paraId="79A20C4E" w14:textId="7F186E73" w:rsidR="001852B9" w:rsidRDefault="0080365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</w:p>
    <w:p w14:paraId="675239B2" w14:textId="77777777" w:rsidR="00666218" w:rsidRDefault="0066621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</w:p>
    <w:p w14:paraId="339BC3F4" w14:textId="39427E67" w:rsidR="00376231" w:rsidRPr="00376231" w:rsidRDefault="001852B9" w:rsidP="00C66AA9">
      <w:pPr>
        <w:tabs>
          <w:tab w:val="left" w:pos="2160"/>
        </w:tabs>
        <w:ind w:left="2160" w:hanging="2160"/>
        <w:rPr>
          <w:color w:val="000000"/>
        </w:rPr>
      </w:pPr>
      <w:r w:rsidRPr="00376231">
        <w:rPr>
          <w:rStyle w:val="Strong"/>
          <w:rFonts w:cs="Arial"/>
          <w:color w:val="333333"/>
        </w:rPr>
        <w:t>Committee Members:</w:t>
      </w:r>
      <w:r w:rsidR="00803658">
        <w:rPr>
          <w:rStyle w:val="Strong"/>
          <w:rFonts w:cs="Arial"/>
          <w:color w:val="333333"/>
        </w:rPr>
        <w:tab/>
      </w:r>
      <w:r w:rsidR="000432AB" w:rsidRPr="000432AB">
        <w:rPr>
          <w:rStyle w:val="Strong"/>
          <w:rFonts w:cs="Arial"/>
          <w:b w:val="0"/>
          <w:color w:val="333333"/>
        </w:rPr>
        <w:t>Commissioner Braj Agrawal</w:t>
      </w:r>
      <w:r w:rsidR="006A02CD">
        <w:rPr>
          <w:rStyle w:val="Strong"/>
          <w:rFonts w:cs="Arial"/>
          <w:b w:val="0"/>
          <w:color w:val="333333"/>
        </w:rPr>
        <w:t xml:space="preserve"> (absent)</w:t>
      </w:r>
      <w:r w:rsidR="000432AB">
        <w:rPr>
          <w:rStyle w:val="Strong"/>
          <w:rFonts w:cs="Arial"/>
          <w:color w:val="333333"/>
        </w:rPr>
        <w:t xml:space="preserve">; </w:t>
      </w:r>
      <w:r w:rsidR="00376231" w:rsidRPr="00376231">
        <w:rPr>
          <w:color w:val="000000"/>
        </w:rPr>
        <w:t>Chairman John Krack</w:t>
      </w:r>
      <w:r w:rsidR="001973A9">
        <w:rPr>
          <w:color w:val="000000"/>
        </w:rPr>
        <w:t xml:space="preserve"> </w:t>
      </w:r>
      <w:r w:rsidR="00376231" w:rsidRPr="00376231">
        <w:rPr>
          <w:color w:val="000000"/>
        </w:rPr>
        <w:t>– Anoka County/Blaine; Glenn Weibel</w:t>
      </w:r>
      <w:r w:rsidR="00925A03">
        <w:rPr>
          <w:color w:val="000000"/>
        </w:rPr>
        <w:t xml:space="preserve"> </w:t>
      </w:r>
      <w:r w:rsidR="001973A9">
        <w:rPr>
          <w:color w:val="000000"/>
        </w:rPr>
        <w:t>-</w:t>
      </w:r>
      <w:r w:rsidR="00376231" w:rsidRPr="00376231">
        <w:rPr>
          <w:color w:val="000000"/>
        </w:rPr>
        <w:t xml:space="preserve"> St. Paul</w:t>
      </w:r>
      <w:r w:rsidR="00EB79D7">
        <w:rPr>
          <w:color w:val="000000"/>
        </w:rPr>
        <w:t xml:space="preserve"> Downtown</w:t>
      </w:r>
      <w:r w:rsidR="00376231" w:rsidRPr="00376231">
        <w:rPr>
          <w:color w:val="000000"/>
        </w:rPr>
        <w:t xml:space="preserve">; </w:t>
      </w:r>
      <w:r w:rsidR="00F076CD">
        <w:rPr>
          <w:color w:val="000000"/>
        </w:rPr>
        <w:t xml:space="preserve"> </w:t>
      </w:r>
      <w:r w:rsidR="00376231" w:rsidRPr="00376231">
        <w:rPr>
          <w:color w:val="000000"/>
        </w:rPr>
        <w:t>–</w:t>
      </w:r>
      <w:r w:rsidR="008A69DD">
        <w:rPr>
          <w:color w:val="000000"/>
        </w:rPr>
        <w:t xml:space="preserve"> </w:t>
      </w:r>
      <w:r w:rsidR="00376231" w:rsidRPr="00376231">
        <w:rPr>
          <w:color w:val="000000"/>
        </w:rPr>
        <w:t>Crystal</w:t>
      </w:r>
      <w:r w:rsidR="00FB2ECF">
        <w:rPr>
          <w:color w:val="000000"/>
        </w:rPr>
        <w:t xml:space="preserve"> (absent)</w:t>
      </w:r>
      <w:r w:rsidR="00376231" w:rsidRPr="00376231">
        <w:rPr>
          <w:color w:val="000000"/>
        </w:rPr>
        <w:t>; Pat Moynihan</w:t>
      </w:r>
      <w:r w:rsidR="00FB2ECF">
        <w:rPr>
          <w:color w:val="000000"/>
        </w:rPr>
        <w:t xml:space="preserve"> (absent)</w:t>
      </w:r>
      <w:r w:rsidR="00376231" w:rsidRPr="00376231">
        <w:rPr>
          <w:color w:val="000000"/>
        </w:rPr>
        <w:t xml:space="preserve"> – Airlake;</w:t>
      </w:r>
      <w:r w:rsidR="00F10913">
        <w:rPr>
          <w:color w:val="000000"/>
        </w:rPr>
        <w:t xml:space="preserve"> Marlon Gunderson</w:t>
      </w:r>
      <w:r w:rsidR="00F57A92">
        <w:rPr>
          <w:color w:val="000000"/>
        </w:rPr>
        <w:t xml:space="preserve"> </w:t>
      </w:r>
      <w:r w:rsidR="00376231" w:rsidRPr="00376231">
        <w:rPr>
          <w:color w:val="000000"/>
        </w:rPr>
        <w:t>– Lake Elmo; Lance Fisher</w:t>
      </w:r>
      <w:r w:rsidR="000A5D54">
        <w:rPr>
          <w:color w:val="000000"/>
        </w:rPr>
        <w:t xml:space="preserve"> </w:t>
      </w:r>
      <w:r w:rsidR="00376231" w:rsidRPr="00376231">
        <w:rPr>
          <w:color w:val="000000"/>
        </w:rPr>
        <w:t xml:space="preserve">- Flying Cloud; </w:t>
      </w:r>
      <w:r w:rsidR="00EA5D8C">
        <w:rPr>
          <w:color w:val="000000"/>
        </w:rPr>
        <w:t>Joe Harris</w:t>
      </w:r>
      <w:r w:rsidR="00376231" w:rsidRPr="00376231">
        <w:rPr>
          <w:color w:val="000000"/>
        </w:rPr>
        <w:t xml:space="preserve"> </w:t>
      </w:r>
      <w:r w:rsidR="00400006">
        <w:rPr>
          <w:color w:val="000000"/>
        </w:rPr>
        <w:t>-</w:t>
      </w:r>
      <w:r w:rsidR="00376231" w:rsidRPr="00376231">
        <w:rPr>
          <w:color w:val="000000"/>
        </w:rPr>
        <w:t xml:space="preserve"> MAC; Kelly Ubel </w:t>
      </w:r>
      <w:r w:rsidR="00400006">
        <w:rPr>
          <w:color w:val="000000"/>
        </w:rPr>
        <w:t>- MAC</w:t>
      </w:r>
    </w:p>
    <w:p w14:paraId="79B9381C" w14:textId="0B7543DA" w:rsidR="001852B9" w:rsidRPr="00097C32" w:rsidRDefault="001852B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MAC Staff:</w:t>
      </w:r>
      <w:r w:rsidR="00400006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53508F" w:rsidRPr="00097C32">
        <w:rPr>
          <w:rStyle w:val="Strong"/>
          <w:rFonts w:asciiTheme="minorHAnsi" w:hAnsiTheme="minorHAnsi" w:cs="Arial"/>
          <w:b w:val="0"/>
          <w:sz w:val="22"/>
          <w:szCs w:val="22"/>
        </w:rPr>
        <w:t>Kelly Gerads;</w:t>
      </w:r>
      <w:r w:rsidR="00FA6C7D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Mike Wilson;</w:t>
      </w:r>
      <w:r w:rsidR="0053508F" w:rsidRPr="00097C32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</w:t>
      </w:r>
      <w:r w:rsidRPr="00097C32">
        <w:rPr>
          <w:rFonts w:asciiTheme="minorHAnsi" w:hAnsiTheme="minorHAnsi" w:cs="Arial"/>
          <w:sz w:val="22"/>
          <w:szCs w:val="22"/>
        </w:rPr>
        <w:t>Phil</w:t>
      </w:r>
      <w:r w:rsidR="00670C7B" w:rsidRPr="00097C32">
        <w:rPr>
          <w:rFonts w:asciiTheme="minorHAnsi" w:hAnsiTheme="minorHAnsi" w:cs="Arial"/>
          <w:sz w:val="22"/>
          <w:szCs w:val="22"/>
        </w:rPr>
        <w:t>ip</w:t>
      </w:r>
      <w:r w:rsidR="002C2633" w:rsidRPr="00097C32">
        <w:rPr>
          <w:rFonts w:asciiTheme="minorHAnsi" w:hAnsiTheme="minorHAnsi" w:cs="Arial"/>
          <w:sz w:val="22"/>
          <w:szCs w:val="22"/>
        </w:rPr>
        <w:t xml:space="preserve"> </w:t>
      </w:r>
      <w:r w:rsidRPr="00097C32">
        <w:rPr>
          <w:rFonts w:asciiTheme="minorHAnsi" w:hAnsiTheme="minorHAnsi" w:cs="Arial"/>
          <w:sz w:val="22"/>
          <w:szCs w:val="22"/>
        </w:rPr>
        <w:t>Tiedeman</w:t>
      </w:r>
      <w:r w:rsidR="002C2633" w:rsidRPr="00097C32">
        <w:rPr>
          <w:rFonts w:asciiTheme="minorHAnsi" w:hAnsiTheme="minorHAnsi" w:cs="Arial"/>
          <w:sz w:val="22"/>
          <w:szCs w:val="22"/>
        </w:rPr>
        <w:t xml:space="preserve">; </w:t>
      </w:r>
      <w:r w:rsidR="00315982" w:rsidRPr="00097C32">
        <w:rPr>
          <w:rFonts w:asciiTheme="minorHAnsi" w:hAnsiTheme="minorHAnsi" w:cs="Arial"/>
          <w:sz w:val="22"/>
          <w:szCs w:val="22"/>
        </w:rPr>
        <w:t>Andrew Hanson;</w:t>
      </w:r>
      <w:r w:rsidR="00E67FC9">
        <w:rPr>
          <w:rFonts w:asciiTheme="minorHAnsi" w:hAnsiTheme="minorHAnsi" w:cs="Arial"/>
          <w:sz w:val="22"/>
          <w:szCs w:val="22"/>
        </w:rPr>
        <w:t xml:space="preserve"> </w:t>
      </w:r>
      <w:r w:rsidR="003F0A2D">
        <w:rPr>
          <w:rFonts w:asciiTheme="minorHAnsi" w:hAnsiTheme="minorHAnsi" w:cs="Arial"/>
          <w:sz w:val="22"/>
          <w:szCs w:val="22"/>
        </w:rPr>
        <w:t>Abby Kes; Mike Harder</w:t>
      </w:r>
    </w:p>
    <w:p w14:paraId="21DE99C3" w14:textId="73BD9AB7" w:rsidR="001973A9" w:rsidRDefault="001973A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6A62FF0E" w14:textId="488E4FDC" w:rsidR="005B0B38" w:rsidRPr="00B50CD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Reliever Tenants</w:t>
      </w:r>
      <w:r w:rsidR="005B0B38" w:rsidRPr="00143842">
        <w:rPr>
          <w:rFonts w:asciiTheme="minorHAnsi" w:hAnsiTheme="minorHAnsi" w:cs="Arial"/>
          <w:b/>
          <w:color w:val="333333"/>
          <w:sz w:val="22"/>
          <w:szCs w:val="22"/>
        </w:rPr>
        <w:t>:</w:t>
      </w:r>
      <w:r w:rsidR="005B0B38">
        <w:rPr>
          <w:rFonts w:asciiTheme="minorHAnsi" w:hAnsiTheme="minorHAnsi" w:cs="Arial"/>
          <w:color w:val="333333"/>
          <w:sz w:val="22"/>
          <w:szCs w:val="22"/>
        </w:rPr>
        <w:tab/>
      </w:r>
      <w:r w:rsidR="00354B22">
        <w:rPr>
          <w:rFonts w:asciiTheme="minorHAnsi" w:hAnsiTheme="minorHAnsi" w:cs="Arial"/>
          <w:color w:val="333333"/>
          <w:sz w:val="22"/>
          <w:szCs w:val="22"/>
        </w:rPr>
        <w:t>Phil Martineau</w:t>
      </w:r>
      <w:r w:rsidR="005234F7" w:rsidRPr="00097C32">
        <w:rPr>
          <w:rFonts w:asciiTheme="minorHAnsi" w:hAnsiTheme="minorHAnsi" w:cs="Arial"/>
          <w:sz w:val="22"/>
          <w:szCs w:val="22"/>
        </w:rPr>
        <w:t xml:space="preserve"> </w:t>
      </w:r>
    </w:p>
    <w:p w14:paraId="7AD8E813" w14:textId="6E4C1198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774BD53F" w14:textId="57C4C1C8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143842">
        <w:rPr>
          <w:rFonts w:asciiTheme="minorHAnsi" w:hAnsiTheme="minorHAnsi" w:cs="Arial"/>
          <w:b/>
          <w:color w:val="333333"/>
          <w:sz w:val="22"/>
          <w:szCs w:val="22"/>
        </w:rPr>
        <w:t>Members of the Public: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308881E2" w14:textId="77777777" w:rsidR="00D557EB" w:rsidRPr="00376231" w:rsidRDefault="00D557EB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7FEB8CC5" w14:textId="1AE4617B" w:rsidR="001852B9" w:rsidRDefault="001852B9" w:rsidP="0088598F">
      <w:pPr>
        <w:pStyle w:val="NormalWeb"/>
        <w:numPr>
          <w:ilvl w:val="0"/>
          <w:numId w:val="3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Approval of th</w:t>
      </w:r>
      <w:r w:rsidR="001109EF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e </w:t>
      </w:r>
      <w:r w:rsidR="0051451D">
        <w:rPr>
          <w:rStyle w:val="Strong"/>
          <w:rFonts w:asciiTheme="minorHAnsi" w:hAnsiTheme="minorHAnsi" w:cs="Arial"/>
          <w:color w:val="333333"/>
          <w:sz w:val="22"/>
          <w:szCs w:val="22"/>
        </w:rPr>
        <w:t>14</w:t>
      </w:r>
      <w:r w:rsidR="00033A30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51451D">
        <w:rPr>
          <w:rStyle w:val="Strong"/>
          <w:rFonts w:asciiTheme="minorHAnsi" w:hAnsiTheme="minorHAnsi" w:cs="Arial"/>
          <w:color w:val="333333"/>
          <w:sz w:val="22"/>
          <w:szCs w:val="22"/>
        </w:rPr>
        <w:t>June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20</w:t>
      </w:r>
      <w:r w:rsidR="0053508F">
        <w:rPr>
          <w:rStyle w:val="Strong"/>
          <w:rFonts w:asciiTheme="minorHAnsi" w:hAnsiTheme="minorHAnsi" w:cs="Arial"/>
          <w:color w:val="333333"/>
          <w:sz w:val="22"/>
          <w:szCs w:val="22"/>
        </w:rPr>
        <w:t>2</w:t>
      </w:r>
      <w:r w:rsidR="001109EF">
        <w:rPr>
          <w:rStyle w:val="Strong"/>
          <w:rFonts w:asciiTheme="minorHAnsi" w:hAnsiTheme="minorHAnsi" w:cs="Arial"/>
          <w:color w:val="333333"/>
          <w:sz w:val="22"/>
          <w:szCs w:val="22"/>
        </w:rPr>
        <w:t>2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Meeting Minutes and </w:t>
      </w:r>
      <w:r w:rsidR="00B7445E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Agenda for </w:t>
      </w:r>
      <w:r w:rsidR="006B7178">
        <w:rPr>
          <w:rStyle w:val="Strong"/>
          <w:rFonts w:asciiTheme="minorHAnsi" w:hAnsiTheme="minorHAnsi" w:cs="Arial"/>
          <w:color w:val="333333"/>
          <w:sz w:val="22"/>
          <w:szCs w:val="22"/>
        </w:rPr>
        <w:t>13</w:t>
      </w:r>
      <w:r w:rsidR="0037672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6B7178">
        <w:rPr>
          <w:rStyle w:val="Strong"/>
          <w:rFonts w:asciiTheme="minorHAnsi" w:hAnsiTheme="minorHAnsi" w:cs="Arial"/>
          <w:color w:val="333333"/>
          <w:sz w:val="22"/>
          <w:szCs w:val="22"/>
        </w:rPr>
        <w:t>September</w:t>
      </w:r>
      <w:r w:rsidR="0037672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2022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was approved and carried by unanimous vote.</w:t>
      </w:r>
    </w:p>
    <w:p w14:paraId="00F552E1" w14:textId="5E7938CF" w:rsidR="002D0BF6" w:rsidRDefault="002D0BF6" w:rsidP="002D0BF6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5CF771B1" w14:textId="24C0CB41" w:rsidR="00C534B4" w:rsidRPr="00E9495A" w:rsidRDefault="00FE0A5C" w:rsidP="00A615A4">
      <w:pPr>
        <w:pStyle w:val="NormalWeb"/>
        <w:numPr>
          <w:ilvl w:val="0"/>
          <w:numId w:val="3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E9495A">
        <w:rPr>
          <w:rStyle w:val="Strong"/>
          <w:rFonts w:asciiTheme="minorHAnsi" w:hAnsiTheme="minorHAnsi" w:cs="Arial"/>
          <w:color w:val="333333"/>
          <w:sz w:val="22"/>
          <w:szCs w:val="22"/>
        </w:rPr>
        <w:t>Topics</w:t>
      </w:r>
    </w:p>
    <w:p w14:paraId="6DF196FD" w14:textId="0DC1063C" w:rsidR="00C14E18" w:rsidRDefault="004872FE" w:rsidP="007A7CAF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CE4D40">
        <w:rPr>
          <w:rStyle w:val="Strong"/>
          <w:rFonts w:asciiTheme="minorHAnsi" w:hAnsiTheme="minorHAnsi" w:cs="Arial"/>
          <w:color w:val="333333"/>
          <w:sz w:val="22"/>
          <w:szCs w:val="22"/>
        </w:rPr>
        <w:t>Recognition</w:t>
      </w:r>
      <w:r w:rsidR="00D17687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and Award Presentation for Glenn Weibel – Joe Harris</w:t>
      </w:r>
    </w:p>
    <w:p w14:paraId="2E5B468D" w14:textId="1CF3F1E4" w:rsidR="002C6511" w:rsidRDefault="004506F6" w:rsidP="004506F6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>Joe Harris</w:t>
      </w:r>
      <w:r w:rsidR="00F77043" w:rsidRPr="00F77043">
        <w:rPr>
          <w:rStyle w:val="Strong"/>
          <w:rFonts w:asciiTheme="minorHAnsi" w:hAnsiTheme="minorHAnsi" w:cs="Arial"/>
          <w:color w:val="333333"/>
          <w:sz w:val="22"/>
          <w:szCs w:val="22"/>
        </w:rPr>
        <w:t>, MAC</w:t>
      </w:r>
      <w:r w:rsidR="008124D4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E5515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recognized Glenn Weibel – </w:t>
      </w:r>
      <w:r w:rsidR="007B2CD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RAAC Representative </w:t>
      </w:r>
      <w:r w:rsidR="00E5515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St. Paul Downto</w:t>
      </w:r>
      <w:r w:rsidR="007B2CD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wn Airport</w:t>
      </w:r>
      <w:r w:rsidR="00464EC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C913A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and presented him </w:t>
      </w:r>
      <w:r w:rsidR="00464EC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with a plaque</w:t>
      </w:r>
      <w:r w:rsidR="00C913A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thanked him for his service</w:t>
      </w:r>
      <w:r w:rsidR="0075704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.  Joe </w:t>
      </w:r>
      <w:r w:rsidR="00586FE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shared that </w:t>
      </w:r>
      <w:r w:rsidR="0086044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after 22 years</w:t>
      </w:r>
      <w:r w:rsidR="008A3ED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586FE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Glenn</w:t>
      </w:r>
      <w:r w:rsidR="00423C2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8A3ED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has decided to step down</w:t>
      </w:r>
      <w:r w:rsidR="00F57ED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from </w:t>
      </w:r>
      <w:r w:rsidR="00423C2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serv</w:t>
      </w:r>
      <w:r w:rsidR="00F57ED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ing</w:t>
      </w:r>
      <w:r w:rsidR="00423C2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on </w:t>
      </w:r>
      <w:r w:rsidR="00F7515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the </w:t>
      </w:r>
      <w:r w:rsidR="00423C2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RAAC</w:t>
      </w:r>
      <w:r w:rsidR="00F57ED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29689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Glenn has been on the RAAC</w:t>
      </w:r>
      <w:r w:rsidR="00423C2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since </w:t>
      </w:r>
      <w:r w:rsidR="00C700F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its</w:t>
      </w:r>
      <w:r w:rsidR="00423C2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inception</w:t>
      </w:r>
      <w:r w:rsidR="00F622B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spanning  the years</w:t>
      </w:r>
      <w:r w:rsidR="0023020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F622B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2000 to 2022</w:t>
      </w:r>
      <w:r w:rsidR="0023020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A3766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</w:t>
      </w:r>
      <w:r w:rsidR="00C6514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Gl</w:t>
      </w:r>
      <w:r w:rsidR="00CB6D5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enn</w:t>
      </w:r>
      <w:r w:rsidR="005D7CE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AC31E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w</w:t>
      </w:r>
      <w:r w:rsidR="00E0231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ill be most remembered for his</w:t>
      </w:r>
      <w:r w:rsidR="00620194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work and pursuit of </w:t>
      </w:r>
      <w:r w:rsidR="001B145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having a restaurant</w:t>
      </w:r>
      <w:r w:rsidR="00304230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location at St. Paul Downtown Airport and</w:t>
      </w:r>
      <w:r w:rsidR="0098679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the</w:t>
      </w:r>
      <w:r w:rsidR="00385C3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0B6B3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much needed flood wall to pro</w:t>
      </w:r>
      <w:r w:rsidR="009B71B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tect the airport</w:t>
      </w:r>
      <w:r w:rsidR="00EA488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</w:p>
    <w:p w14:paraId="25A223D9" w14:textId="08898708" w:rsidR="00AF7C5B" w:rsidRDefault="00AF7C5B" w:rsidP="00AF7C5B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E27B8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E27B84" w:rsidRPr="00E27B84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Stakeholder Engagement – Abby Kes</w:t>
      </w:r>
    </w:p>
    <w:p w14:paraId="70CA32EC" w14:textId="7C37B16D" w:rsidR="00D11362" w:rsidRDefault="009369F7" w:rsidP="002E76E1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>Abby Kes, MAC</w:t>
      </w:r>
      <w:r w:rsidR="00CF79D5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F79D5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gave a </w:t>
      </w:r>
      <w:r w:rsidR="00533873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recap</w:t>
      </w:r>
      <w:r w:rsidR="00CF79D5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of the 2022 Community Events</w:t>
      </w:r>
      <w:r w:rsidR="00E1577D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Community Engagement Activities</w:t>
      </w:r>
      <w:r w:rsidR="00533873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along with the remaining upcoming events </w:t>
      </w:r>
      <w:r w:rsidR="002D0CC6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scheduled </w:t>
      </w:r>
      <w:r w:rsidR="00533873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through the end of the year</w:t>
      </w:r>
      <w:r w:rsidR="002D0CC6" w:rsidRPr="002D0CC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at the Reliever Airports.</w:t>
      </w:r>
      <w:r w:rsidR="000D3B7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F145EB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To</w:t>
      </w:r>
      <w:r w:rsidR="0034395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date, total attendance</w:t>
      </w:r>
      <w:r w:rsidR="00FE75D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at the events</w:t>
      </w:r>
      <w:r w:rsidR="007A41A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is 13,010</w:t>
      </w:r>
      <w:r w:rsidR="000218B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CF116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The events</w:t>
      </w:r>
      <w:r w:rsidR="00D1136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are as follows: </w:t>
      </w:r>
    </w:p>
    <w:p w14:paraId="5AAEAAD2" w14:textId="44AE0B25" w:rsidR="002E76E1" w:rsidRPr="00221CFA" w:rsidRDefault="00016947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221CF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Discover</w:t>
      </w:r>
      <w:r w:rsidR="0046388E" w:rsidRPr="00221CF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Flying Cloud</w:t>
      </w:r>
      <w:r w:rsidR="00221CFA" w:rsidRPr="00221CF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public event and presentation</w:t>
      </w:r>
    </w:p>
    <w:p w14:paraId="63EE6720" w14:textId="262A557A" w:rsidR="00221CFA" w:rsidRDefault="00134D5E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Crystal Airport Father’s Day Fly-in</w:t>
      </w:r>
    </w:p>
    <w:p w14:paraId="411DE03E" w14:textId="0B25EDC2" w:rsidR="00134D5E" w:rsidRDefault="00134D5E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Airlake Airport Pan-o-Prog</w:t>
      </w:r>
      <w:r w:rsidR="00C46A9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pancake breakfast/Fly-in</w:t>
      </w:r>
    </w:p>
    <w:p w14:paraId="491ED7C2" w14:textId="58C21074" w:rsidR="00C46A9A" w:rsidRDefault="00C46A9A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Flying Cloud Air Expo</w:t>
      </w:r>
    </w:p>
    <w:p w14:paraId="27FE265B" w14:textId="6C04805E" w:rsidR="00C46A9A" w:rsidRDefault="00C46A9A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Lake Elmo</w:t>
      </w:r>
      <w:r w:rsidR="001A615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Airport Runway Opening</w:t>
      </w:r>
    </w:p>
    <w:p w14:paraId="03BD78AF" w14:textId="76B0C827" w:rsidR="00505148" w:rsidRDefault="00505148" w:rsidP="00505148">
      <w:pPr>
        <w:pStyle w:val="NormalWeb"/>
        <w:ind w:left="79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lastRenderedPageBreak/>
        <w:t>Page Two</w:t>
      </w:r>
    </w:p>
    <w:p w14:paraId="5BA1805B" w14:textId="04682D73" w:rsidR="001A6156" w:rsidRDefault="001A6156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Paint the Plow</w:t>
      </w:r>
    </w:p>
    <w:p w14:paraId="2BA43A18" w14:textId="638B26C2" w:rsidR="001A6156" w:rsidRDefault="00AB487D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Airport Police/Fire Displays</w:t>
      </w:r>
    </w:p>
    <w:p w14:paraId="6C5AC82D" w14:textId="7F130834" w:rsidR="00AB487D" w:rsidRDefault="00AB487D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Upcoming Girls in Aviation Day</w:t>
      </w:r>
    </w:p>
    <w:p w14:paraId="182E9DF7" w14:textId="3E604D91" w:rsidR="00AB487D" w:rsidRPr="002D0CC6" w:rsidRDefault="00AB487D" w:rsidP="00016947">
      <w:pPr>
        <w:pStyle w:val="NormalWeb"/>
        <w:numPr>
          <w:ilvl w:val="0"/>
          <w:numId w:val="22"/>
        </w:numP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Upcoming </w:t>
      </w:r>
      <w:r w:rsidR="000D3B7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Discover Flying Cloud</w:t>
      </w:r>
    </w:p>
    <w:p w14:paraId="23009520" w14:textId="19587F8F" w:rsidR="001852B9" w:rsidRDefault="00DA23EF" w:rsidP="00421A86">
      <w:pPr>
        <w:pStyle w:val="NormalWeb"/>
        <w:ind w:left="144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bCs/>
          <w:color w:val="333333"/>
          <w:sz w:val="22"/>
          <w:szCs w:val="22"/>
        </w:rPr>
        <w:t>C</w:t>
      </w:r>
      <w:r w:rsidR="005E4FCC"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>.</w:t>
      </w:r>
      <w:r w:rsidR="005E4FCC"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ab/>
      </w:r>
      <w:r w:rsidR="009B13DB">
        <w:rPr>
          <w:rFonts w:asciiTheme="minorHAnsi" w:hAnsiTheme="minorHAnsi" w:cs="Arial"/>
          <w:b/>
          <w:bCs/>
          <w:color w:val="333333"/>
          <w:sz w:val="22"/>
          <w:szCs w:val="22"/>
        </w:rPr>
        <w:t>Airport Manager’s Update – Mike Wilson</w:t>
      </w:r>
      <w:r w:rsidR="00515C43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and</w:t>
      </w:r>
      <w:r w:rsidR="009B13DB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Phil Tiedeman</w:t>
      </w:r>
      <w:r w:rsidR="00427EDF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</w:t>
      </w:r>
      <w:r w:rsidR="00030E8E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F5258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26B7912C" w14:textId="5811006C" w:rsidR="00F81C9A" w:rsidRDefault="00F81C9A" w:rsidP="0094656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32BFCBED" w14:textId="29CA16D9" w:rsidR="00F95431" w:rsidRDefault="00F95431" w:rsidP="00F95431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Mike Wilson</w:t>
      </w:r>
      <w:r w:rsidR="00567A74">
        <w:rPr>
          <w:rFonts w:asciiTheme="minorHAnsi" w:hAnsiTheme="minorHAnsi" w:cs="Arial"/>
          <w:b/>
          <w:color w:val="333333"/>
          <w:sz w:val="22"/>
          <w:szCs w:val="22"/>
        </w:rPr>
        <w:t xml:space="preserve"> and </w:t>
      </w: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Philip Tiedeman, MAC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>gave an update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on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projects at </w:t>
      </w:r>
      <w:r>
        <w:rPr>
          <w:rFonts w:asciiTheme="minorHAnsi" w:hAnsiTheme="minorHAnsi" w:cs="Arial"/>
          <w:color w:val="333333"/>
          <w:sz w:val="22"/>
          <w:szCs w:val="22"/>
        </w:rPr>
        <w:t>each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 airport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along with airport updates:</w:t>
      </w:r>
    </w:p>
    <w:p w14:paraId="02FF2230" w14:textId="77777777" w:rsidR="00F95431" w:rsidRDefault="00F95431" w:rsidP="00F95431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124562E" w14:textId="4E0C3610" w:rsidR="00E75EFD" w:rsidRDefault="00F95431" w:rsidP="007F6BE7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STP        </w:t>
      </w:r>
      <w:r w:rsidR="00106009">
        <w:rPr>
          <w:rFonts w:asciiTheme="minorHAnsi" w:hAnsiTheme="minorHAnsi" w:cs="Arial"/>
          <w:color w:val="333333"/>
          <w:sz w:val="22"/>
          <w:szCs w:val="22"/>
        </w:rPr>
        <w:t>-</w:t>
      </w:r>
      <w:r w:rsidR="007F6BE7"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  <w:r w:rsidR="00106009">
        <w:rPr>
          <w:rFonts w:asciiTheme="minorHAnsi" w:hAnsiTheme="minorHAnsi" w:cs="Arial"/>
          <w:color w:val="333333"/>
          <w:sz w:val="22"/>
          <w:szCs w:val="22"/>
        </w:rPr>
        <w:t>R</w:t>
      </w:r>
      <w:r w:rsidR="006662E9">
        <w:rPr>
          <w:rFonts w:asciiTheme="minorHAnsi" w:hAnsiTheme="minorHAnsi" w:cs="Arial"/>
          <w:color w:val="333333"/>
          <w:sz w:val="22"/>
          <w:szCs w:val="22"/>
        </w:rPr>
        <w:t xml:space="preserve">unway 14/32 Lighting Project – </w:t>
      </w:r>
      <w:r w:rsidR="00E75EFD">
        <w:rPr>
          <w:rFonts w:asciiTheme="minorHAnsi" w:hAnsiTheme="minorHAnsi" w:cs="Arial"/>
          <w:color w:val="333333"/>
          <w:sz w:val="22"/>
          <w:szCs w:val="22"/>
        </w:rPr>
        <w:t>2 more nigh</w:t>
      </w:r>
      <w:r w:rsidR="00551ED0">
        <w:rPr>
          <w:rFonts w:asciiTheme="minorHAnsi" w:hAnsiTheme="minorHAnsi" w:cs="Arial"/>
          <w:color w:val="333333"/>
          <w:sz w:val="22"/>
          <w:szCs w:val="22"/>
        </w:rPr>
        <w:t>t</w:t>
      </w:r>
      <w:r w:rsidR="00E75EFD">
        <w:rPr>
          <w:rFonts w:asciiTheme="minorHAnsi" w:hAnsiTheme="minorHAnsi" w:cs="Arial"/>
          <w:color w:val="333333"/>
          <w:sz w:val="22"/>
          <w:szCs w:val="22"/>
        </w:rPr>
        <w:t xml:space="preserve"> closures</w:t>
      </w:r>
    </w:p>
    <w:p w14:paraId="3E464727" w14:textId="0C4EFB80" w:rsidR="003F4104" w:rsidRDefault="000D14BF" w:rsidP="00551ED0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H</w:t>
      </w:r>
      <w:r w:rsidR="003F4104">
        <w:rPr>
          <w:rFonts w:asciiTheme="minorHAnsi" w:hAnsiTheme="minorHAnsi" w:cs="Arial"/>
          <w:color w:val="333333"/>
          <w:sz w:val="22"/>
          <w:szCs w:val="22"/>
        </w:rPr>
        <w:t>olman’s Table – Pergolas</w:t>
      </w:r>
    </w:p>
    <w:p w14:paraId="10CF2BCF" w14:textId="16AE9E9D" w:rsidR="00F95431" w:rsidRDefault="003F4104" w:rsidP="00E75EFD">
      <w:pPr>
        <w:pStyle w:val="NormalWeb"/>
        <w:numPr>
          <w:ilvl w:val="0"/>
          <w:numId w:val="22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Airfield Painting com</w:t>
      </w:r>
      <w:r w:rsidR="00551ED0">
        <w:rPr>
          <w:rFonts w:asciiTheme="minorHAnsi" w:hAnsiTheme="minorHAnsi" w:cs="Arial"/>
          <w:color w:val="333333"/>
          <w:sz w:val="22"/>
          <w:szCs w:val="22"/>
        </w:rPr>
        <w:t>pleted</w:t>
      </w:r>
      <w:r w:rsidR="00F95431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</w:t>
      </w:r>
    </w:p>
    <w:p w14:paraId="739D29CF" w14:textId="77777777" w:rsidR="001B3BF8" w:rsidRDefault="001B3BF8" w:rsidP="00F95431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520B9403" w14:textId="38988E25" w:rsidR="006F3B4E" w:rsidRDefault="002932E8" w:rsidP="002932E8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7F6BE7"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>21D</w:t>
      </w:r>
      <w:r w:rsidR="006F3B4E">
        <w:rPr>
          <w:rFonts w:asciiTheme="minorHAnsi" w:hAnsiTheme="minorHAnsi" w:cs="Arial"/>
          <w:color w:val="333333"/>
          <w:sz w:val="22"/>
          <w:szCs w:val="22"/>
        </w:rPr>
        <w:tab/>
        <w:t>-</w:t>
      </w:r>
      <w:r w:rsidR="0066287C">
        <w:rPr>
          <w:rFonts w:asciiTheme="minorHAnsi" w:hAnsiTheme="minorHAnsi" w:cs="Arial"/>
          <w:color w:val="333333"/>
          <w:sz w:val="22"/>
          <w:szCs w:val="22"/>
        </w:rPr>
        <w:t xml:space="preserve">      R</w:t>
      </w:r>
      <w:r w:rsidR="006F3B4E">
        <w:rPr>
          <w:rFonts w:asciiTheme="minorHAnsi" w:hAnsiTheme="minorHAnsi" w:cs="Arial"/>
          <w:color w:val="333333"/>
          <w:sz w:val="22"/>
          <w:szCs w:val="22"/>
        </w:rPr>
        <w:t>unway 14-32 Replacement Project</w:t>
      </w:r>
      <w:r w:rsidR="00E4749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17B51">
        <w:rPr>
          <w:rFonts w:asciiTheme="minorHAnsi" w:hAnsiTheme="minorHAnsi" w:cs="Arial"/>
          <w:color w:val="333333"/>
          <w:sz w:val="22"/>
          <w:szCs w:val="22"/>
        </w:rPr>
        <w:t>–</w:t>
      </w:r>
      <w:r w:rsidR="00E47491">
        <w:rPr>
          <w:rFonts w:asciiTheme="minorHAnsi" w:hAnsiTheme="minorHAnsi" w:cs="Arial"/>
          <w:color w:val="333333"/>
          <w:sz w:val="22"/>
          <w:szCs w:val="22"/>
        </w:rPr>
        <w:t xml:space="preserve"> Summer</w:t>
      </w:r>
      <w:r w:rsidR="00D17B51">
        <w:rPr>
          <w:rFonts w:asciiTheme="minorHAnsi" w:hAnsiTheme="minorHAnsi" w:cs="Arial"/>
          <w:color w:val="333333"/>
          <w:sz w:val="22"/>
          <w:szCs w:val="22"/>
        </w:rPr>
        <w:t>/Fall</w:t>
      </w:r>
      <w:r w:rsidR="006F3B4E">
        <w:rPr>
          <w:rFonts w:asciiTheme="minorHAnsi" w:hAnsiTheme="minorHAnsi" w:cs="Arial"/>
          <w:color w:val="333333"/>
          <w:sz w:val="22"/>
          <w:szCs w:val="22"/>
        </w:rPr>
        <w:t xml:space="preserve"> 2022</w:t>
      </w:r>
    </w:p>
    <w:p w14:paraId="0CE0E901" w14:textId="4F91FB48" w:rsidR="00624BAE" w:rsidRDefault="00482D41" w:rsidP="001033A6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2932E8">
        <w:rPr>
          <w:rFonts w:asciiTheme="minorHAnsi" w:hAnsiTheme="minorHAnsi" w:cs="Arial"/>
          <w:color w:val="333333"/>
          <w:sz w:val="22"/>
          <w:szCs w:val="22"/>
        </w:rPr>
        <w:tab/>
      </w:r>
      <w:r w:rsidR="001033A6">
        <w:rPr>
          <w:rFonts w:asciiTheme="minorHAnsi" w:hAnsiTheme="minorHAnsi" w:cs="Arial"/>
          <w:color w:val="333333"/>
          <w:sz w:val="22"/>
          <w:szCs w:val="22"/>
        </w:rPr>
        <w:tab/>
      </w:r>
      <w:r w:rsidR="00AE4476">
        <w:rPr>
          <w:rFonts w:asciiTheme="minorHAnsi" w:hAnsiTheme="minorHAnsi" w:cs="Arial"/>
          <w:color w:val="333333"/>
          <w:sz w:val="22"/>
          <w:szCs w:val="22"/>
        </w:rPr>
        <w:t>-</w:t>
      </w:r>
      <w:r w:rsidR="001033A6"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  <w:r w:rsidR="00575E65">
        <w:rPr>
          <w:rFonts w:asciiTheme="minorHAnsi" w:hAnsiTheme="minorHAnsi" w:cs="Arial"/>
          <w:color w:val="333333"/>
          <w:sz w:val="22"/>
          <w:szCs w:val="22"/>
        </w:rPr>
        <w:t>County Intersection Construction – 30</w:t>
      </w:r>
      <w:r w:rsidR="00575E65" w:rsidRPr="00575E65">
        <w:rPr>
          <w:rFonts w:asciiTheme="minorHAnsi" w:hAnsiTheme="minorHAnsi" w:cs="Arial"/>
          <w:color w:val="333333"/>
          <w:sz w:val="22"/>
          <w:szCs w:val="22"/>
          <w:vertAlign w:val="superscript"/>
        </w:rPr>
        <w:t>th</w:t>
      </w:r>
      <w:r w:rsidR="00575E65">
        <w:rPr>
          <w:rFonts w:asciiTheme="minorHAnsi" w:hAnsiTheme="minorHAnsi" w:cs="Arial"/>
          <w:color w:val="333333"/>
          <w:sz w:val="22"/>
          <w:szCs w:val="22"/>
        </w:rPr>
        <w:t>/Manning Fall 2022</w:t>
      </w:r>
    </w:p>
    <w:p w14:paraId="67D55DD9" w14:textId="3F784B1E" w:rsidR="00BB7F88" w:rsidRDefault="00BB7F88" w:rsidP="001033A6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  <w:t>-      Crack Sealing</w:t>
      </w:r>
      <w:r w:rsidR="00604D52">
        <w:rPr>
          <w:rFonts w:asciiTheme="minorHAnsi" w:hAnsiTheme="minorHAnsi" w:cs="Arial"/>
          <w:color w:val="333333"/>
          <w:sz w:val="22"/>
          <w:szCs w:val="22"/>
        </w:rPr>
        <w:t xml:space="preserve"> – Taxiway A,B,H</w:t>
      </w:r>
    </w:p>
    <w:p w14:paraId="1CFB4C78" w14:textId="77777777" w:rsidR="00AE4476" w:rsidRDefault="00AE4476" w:rsidP="00AE447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FB15E79" w14:textId="2E61CAD4" w:rsidR="00AE4476" w:rsidRDefault="00AE4476" w:rsidP="00604D5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ANE       -</w:t>
      </w:r>
      <w:r w:rsidR="00604D52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Anoka Technical Building </w:t>
      </w:r>
      <w:r w:rsidR="00AD27D5">
        <w:rPr>
          <w:rFonts w:asciiTheme="minorHAnsi" w:hAnsiTheme="minorHAnsi" w:cs="Arial"/>
          <w:color w:val="333333"/>
          <w:sz w:val="22"/>
          <w:szCs w:val="22"/>
        </w:rPr>
        <w:t>demolition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    </w:t>
      </w:r>
    </w:p>
    <w:p w14:paraId="028241B8" w14:textId="78AF0067" w:rsidR="00AE4476" w:rsidRDefault="00AE4476" w:rsidP="0060394B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60394B">
        <w:rPr>
          <w:rFonts w:asciiTheme="minorHAnsi" w:hAnsiTheme="minorHAnsi" w:cs="Arial"/>
          <w:color w:val="333333"/>
          <w:sz w:val="22"/>
          <w:szCs w:val="22"/>
        </w:rPr>
        <w:t xml:space="preserve">     Crack Sealing</w:t>
      </w:r>
      <w:r w:rsidR="00C67BDC">
        <w:rPr>
          <w:rFonts w:asciiTheme="minorHAnsi" w:hAnsiTheme="minorHAnsi" w:cs="Arial"/>
          <w:color w:val="333333"/>
          <w:sz w:val="22"/>
          <w:szCs w:val="22"/>
        </w:rPr>
        <w:t xml:space="preserve"> – Taxiway A3,A4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</w:t>
      </w:r>
    </w:p>
    <w:p w14:paraId="1557C758" w14:textId="682E1AD9" w:rsidR="00AE4476" w:rsidRDefault="00AE4476" w:rsidP="00796C82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C67BDC">
        <w:rPr>
          <w:rFonts w:asciiTheme="minorHAnsi" w:hAnsiTheme="minorHAnsi" w:cs="Arial"/>
          <w:color w:val="333333"/>
          <w:sz w:val="22"/>
          <w:szCs w:val="22"/>
        </w:rPr>
        <w:t xml:space="preserve">     Crew</w:t>
      </w:r>
      <w:r w:rsidR="00796C82">
        <w:rPr>
          <w:rFonts w:asciiTheme="minorHAnsi" w:hAnsiTheme="minorHAnsi" w:cs="Arial"/>
          <w:color w:val="333333"/>
          <w:sz w:val="22"/>
          <w:szCs w:val="22"/>
        </w:rPr>
        <w:t xml:space="preserve"> Projects – </w:t>
      </w:r>
      <w:r w:rsidR="00602BB4">
        <w:rPr>
          <w:rFonts w:asciiTheme="minorHAnsi" w:hAnsiTheme="minorHAnsi" w:cs="Arial"/>
          <w:color w:val="333333"/>
          <w:sz w:val="22"/>
          <w:szCs w:val="22"/>
        </w:rPr>
        <w:t>Fence line</w:t>
      </w:r>
      <w:r w:rsidR="00796C82">
        <w:rPr>
          <w:rFonts w:asciiTheme="minorHAnsi" w:hAnsiTheme="minorHAnsi" w:cs="Arial"/>
          <w:color w:val="333333"/>
          <w:sz w:val="22"/>
          <w:szCs w:val="22"/>
        </w:rPr>
        <w:t xml:space="preserve"> and ditch work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23A869CD" w14:textId="67AD0518" w:rsidR="003E61DF" w:rsidRDefault="003E61DF" w:rsidP="00796C82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     Annual BBQ</w:t>
      </w:r>
      <w:r w:rsidR="001E1415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885D86">
        <w:rPr>
          <w:rFonts w:asciiTheme="minorHAnsi" w:hAnsiTheme="minorHAnsi" w:cs="Arial"/>
          <w:color w:val="333333"/>
          <w:sz w:val="22"/>
          <w:szCs w:val="22"/>
        </w:rPr>
        <w:t>completed</w:t>
      </w:r>
    </w:p>
    <w:p w14:paraId="5A9C93E9" w14:textId="77777777" w:rsidR="001E1415" w:rsidRDefault="001E1415" w:rsidP="00796C82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3873BDB" w14:textId="101F56FE" w:rsidR="00AE4476" w:rsidRDefault="00AE4476" w:rsidP="008C224E">
      <w:pPr>
        <w:pStyle w:val="NormalWeb"/>
        <w:ind w:left="144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MIC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- </w:t>
      </w:r>
      <w:r w:rsidR="008C224E">
        <w:rPr>
          <w:rFonts w:asciiTheme="minorHAnsi" w:hAnsiTheme="minorHAnsi" w:cs="Arial"/>
          <w:color w:val="333333"/>
          <w:sz w:val="22"/>
          <w:szCs w:val="22"/>
        </w:rPr>
        <w:t xml:space="preserve">    </w:t>
      </w:r>
      <w:r w:rsidR="003B0CA3">
        <w:rPr>
          <w:rFonts w:asciiTheme="minorHAnsi" w:hAnsiTheme="minorHAnsi" w:cs="Arial"/>
          <w:color w:val="333333"/>
          <w:sz w:val="22"/>
          <w:szCs w:val="22"/>
        </w:rPr>
        <w:t>Taxi-lane</w:t>
      </w:r>
      <w:r w:rsidR="00F82EF2">
        <w:rPr>
          <w:rFonts w:asciiTheme="minorHAnsi" w:hAnsiTheme="minorHAnsi" w:cs="Arial"/>
          <w:color w:val="333333"/>
          <w:sz w:val="22"/>
          <w:szCs w:val="22"/>
        </w:rPr>
        <w:t xml:space="preserve"> Reconstruction </w:t>
      </w:r>
      <w:r w:rsidR="00F63449">
        <w:rPr>
          <w:rFonts w:asciiTheme="minorHAnsi" w:hAnsiTheme="minorHAnsi" w:cs="Arial"/>
          <w:color w:val="333333"/>
          <w:sz w:val="22"/>
          <w:szCs w:val="22"/>
        </w:rPr>
        <w:t>completed</w:t>
      </w:r>
    </w:p>
    <w:p w14:paraId="3405416C" w14:textId="7CB3E974" w:rsidR="00CE1AFA" w:rsidRDefault="00402250" w:rsidP="005D0AC1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Northside </w:t>
      </w:r>
      <w:r w:rsidR="005D0AC1">
        <w:rPr>
          <w:rFonts w:asciiTheme="minorHAnsi" w:hAnsiTheme="minorHAnsi" w:cs="Arial"/>
          <w:color w:val="333333"/>
          <w:sz w:val="22"/>
          <w:szCs w:val="22"/>
        </w:rPr>
        <w:t>Sewer/Water</w:t>
      </w:r>
      <w:r w:rsidR="00CE1AFA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</w:rPr>
        <w:t>c</w:t>
      </w:r>
      <w:r w:rsidR="00CE1AFA">
        <w:rPr>
          <w:rFonts w:asciiTheme="minorHAnsi" w:hAnsiTheme="minorHAnsi" w:cs="Arial"/>
          <w:color w:val="333333"/>
          <w:sz w:val="22"/>
          <w:szCs w:val="22"/>
        </w:rPr>
        <w:t>ompleted</w:t>
      </w:r>
    </w:p>
    <w:p w14:paraId="448C38CF" w14:textId="684D4D87" w:rsidR="00AE4476" w:rsidRPr="008B338F" w:rsidRDefault="00671D0F" w:rsidP="00CE1AFA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Airfield Painting completed</w:t>
      </w:r>
      <w:r w:rsidR="00AE4476" w:rsidRPr="008B338F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</w:t>
      </w:r>
    </w:p>
    <w:p w14:paraId="526C481F" w14:textId="77777777" w:rsidR="00AE4476" w:rsidRDefault="00AE4476" w:rsidP="00AE4476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F17AED2" w14:textId="6DC53C21" w:rsidR="00AE4476" w:rsidRDefault="00AE4476" w:rsidP="003D79C0">
      <w:pPr>
        <w:pStyle w:val="NormalWeb"/>
        <w:ind w:left="144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LVN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- </w:t>
      </w:r>
      <w:r w:rsidR="00702725">
        <w:rPr>
          <w:rFonts w:asciiTheme="minorHAnsi" w:hAnsiTheme="minorHAnsi" w:cs="Arial"/>
          <w:color w:val="333333"/>
          <w:sz w:val="22"/>
          <w:szCs w:val="22"/>
        </w:rPr>
        <w:t xml:space="preserve">     N</w:t>
      </w:r>
      <w:r w:rsidR="00717535">
        <w:rPr>
          <w:rFonts w:asciiTheme="minorHAnsi" w:hAnsiTheme="minorHAnsi" w:cs="Arial"/>
          <w:color w:val="333333"/>
          <w:sz w:val="22"/>
          <w:szCs w:val="22"/>
        </w:rPr>
        <w:t xml:space="preserve">orthern Gas Pipeline </w:t>
      </w:r>
      <w:r w:rsidR="00CC33BF">
        <w:rPr>
          <w:rFonts w:asciiTheme="minorHAnsi" w:hAnsiTheme="minorHAnsi" w:cs="Arial"/>
          <w:color w:val="333333"/>
          <w:sz w:val="22"/>
          <w:szCs w:val="22"/>
        </w:rPr>
        <w:t>–</w:t>
      </w:r>
      <w:r w:rsidR="00717535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C33BF">
        <w:rPr>
          <w:rFonts w:asciiTheme="minorHAnsi" w:hAnsiTheme="minorHAnsi" w:cs="Arial"/>
          <w:color w:val="333333"/>
          <w:sz w:val="22"/>
          <w:szCs w:val="22"/>
        </w:rPr>
        <w:t>3-5 week project to repair the pipeline</w:t>
      </w:r>
    </w:p>
    <w:p w14:paraId="6A9A74CB" w14:textId="42A0B13A" w:rsidR="00AE4476" w:rsidRDefault="00AE4476" w:rsidP="00702725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702725"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  <w:r>
        <w:rPr>
          <w:rFonts w:asciiTheme="minorHAnsi" w:hAnsiTheme="minorHAnsi" w:cs="Arial"/>
          <w:color w:val="333333"/>
          <w:sz w:val="22"/>
          <w:szCs w:val="22"/>
        </w:rPr>
        <w:t>Fuel tank construction – new diesel tank</w:t>
      </w:r>
    </w:p>
    <w:p w14:paraId="427F8D07" w14:textId="29BBE5FF" w:rsidR="00AE4476" w:rsidRDefault="00AE4476" w:rsidP="00702725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702725">
        <w:rPr>
          <w:rFonts w:asciiTheme="minorHAnsi" w:hAnsiTheme="minorHAnsi" w:cs="Arial"/>
          <w:color w:val="333333"/>
          <w:sz w:val="22"/>
          <w:szCs w:val="22"/>
        </w:rPr>
        <w:t xml:space="preserve">      </w:t>
      </w:r>
      <w:r w:rsidR="00636552">
        <w:rPr>
          <w:rFonts w:asciiTheme="minorHAnsi" w:hAnsiTheme="minorHAnsi" w:cs="Arial"/>
          <w:color w:val="333333"/>
          <w:sz w:val="22"/>
          <w:szCs w:val="22"/>
        </w:rPr>
        <w:t>Hangar Inspections</w:t>
      </w:r>
      <w:r w:rsidR="004453B3">
        <w:rPr>
          <w:rFonts w:asciiTheme="minorHAnsi" w:hAnsiTheme="minorHAnsi" w:cs="Arial"/>
          <w:color w:val="333333"/>
          <w:sz w:val="22"/>
          <w:szCs w:val="22"/>
        </w:rPr>
        <w:t xml:space="preserve"> – ongoing throughout the Summer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</w:t>
      </w:r>
    </w:p>
    <w:p w14:paraId="11D5D7EF" w14:textId="77777777" w:rsidR="00AE4476" w:rsidRDefault="00AE4476" w:rsidP="00AE4476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53C9AB70" w14:textId="3F2DA9CB" w:rsidR="00AE4476" w:rsidRDefault="00AE4476" w:rsidP="004B63A9">
      <w:pPr>
        <w:pStyle w:val="NormalWeb"/>
        <w:ind w:left="2880" w:hanging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</w:t>
      </w:r>
      <w:r w:rsidR="006109DB">
        <w:rPr>
          <w:rFonts w:asciiTheme="minorHAnsi" w:hAnsiTheme="minorHAnsi" w:cs="Arial"/>
          <w:color w:val="333333"/>
          <w:sz w:val="22"/>
          <w:szCs w:val="22"/>
        </w:rPr>
        <w:t xml:space="preserve">               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FCM      - </w:t>
      </w:r>
      <w:r w:rsidR="006109DB">
        <w:rPr>
          <w:rFonts w:asciiTheme="minorHAnsi" w:hAnsiTheme="minorHAnsi" w:cs="Arial"/>
          <w:color w:val="333333"/>
          <w:sz w:val="22"/>
          <w:szCs w:val="22"/>
        </w:rPr>
        <w:t xml:space="preserve">    F</w:t>
      </w:r>
      <w:r w:rsidR="000B3FA6">
        <w:rPr>
          <w:rFonts w:asciiTheme="minorHAnsi" w:hAnsiTheme="minorHAnsi" w:cs="Arial"/>
          <w:color w:val="333333"/>
          <w:sz w:val="22"/>
          <w:szCs w:val="22"/>
        </w:rPr>
        <w:t>lying Cloud Drive Project</w:t>
      </w:r>
      <w:r w:rsidR="00845B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7AC2C9B1" w14:textId="7D3CF577" w:rsidR="00AE4476" w:rsidRDefault="00AE4476" w:rsidP="006109DB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6109DB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 w:rsidR="00845B33">
        <w:rPr>
          <w:rFonts w:asciiTheme="minorHAnsi" w:hAnsiTheme="minorHAnsi" w:cs="Arial"/>
          <w:color w:val="333333"/>
          <w:sz w:val="22"/>
          <w:szCs w:val="22"/>
        </w:rPr>
        <w:t xml:space="preserve">Taxiway H Holding Bay Project </w:t>
      </w:r>
      <w:r w:rsidR="00B27813">
        <w:rPr>
          <w:rFonts w:asciiTheme="minorHAnsi" w:hAnsiTheme="minorHAnsi" w:cs="Arial"/>
          <w:color w:val="333333"/>
          <w:sz w:val="22"/>
          <w:szCs w:val="22"/>
        </w:rPr>
        <w:t>late Fall 2022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</w:t>
      </w:r>
    </w:p>
    <w:p w14:paraId="1DC07B9F" w14:textId="6487DC27" w:rsidR="00AE4476" w:rsidRDefault="00AE4476" w:rsidP="004C5E1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2B22DE">
        <w:rPr>
          <w:rFonts w:asciiTheme="minorHAnsi" w:hAnsiTheme="minorHAnsi" w:cs="Arial"/>
          <w:color w:val="333333"/>
          <w:sz w:val="22"/>
          <w:szCs w:val="22"/>
        </w:rPr>
        <w:t>-</w:t>
      </w:r>
      <w:r w:rsidR="004C5E15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 w:rsidR="00CD1A99">
        <w:rPr>
          <w:rFonts w:asciiTheme="minorHAnsi" w:hAnsiTheme="minorHAnsi" w:cs="Arial"/>
          <w:color w:val="333333"/>
          <w:sz w:val="22"/>
          <w:szCs w:val="22"/>
        </w:rPr>
        <w:t>Scheduling Hangar Inspections</w:t>
      </w:r>
    </w:p>
    <w:p w14:paraId="7659B4AF" w14:textId="2506E6F6" w:rsidR="00F95431" w:rsidRDefault="00F95431" w:rsidP="00923F27">
      <w:pPr>
        <w:pStyle w:val="NormalWeb"/>
        <w:ind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CFBF9A1" w14:textId="06ECED98" w:rsidR="00AF1519" w:rsidRPr="006E0D1B" w:rsidRDefault="00B92EFA" w:rsidP="002703BF">
      <w:pPr>
        <w:pStyle w:val="NormalWeb"/>
        <w:ind w:left="720" w:firstLine="720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D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.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ab/>
      </w:r>
      <w:r w:rsidR="006E0D1B" w:rsidRPr="006E0D1B">
        <w:rPr>
          <w:rStyle w:val="Strong"/>
          <w:rFonts w:asciiTheme="minorHAnsi" w:hAnsiTheme="minorHAnsi" w:cs="Arial"/>
          <w:color w:val="333333"/>
          <w:sz w:val="22"/>
          <w:szCs w:val="22"/>
        </w:rPr>
        <w:t>Director’s Report</w:t>
      </w:r>
    </w:p>
    <w:p w14:paraId="57285E60" w14:textId="77777777" w:rsidR="00DA3D1F" w:rsidRDefault="00DA3D1F" w:rsidP="00DA3D1F">
      <w:pPr>
        <w:pStyle w:val="NormalWeb"/>
        <w:tabs>
          <w:tab w:val="left" w:pos="8360"/>
        </w:tabs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C00E67F" w14:textId="77777777" w:rsidR="00823FE5" w:rsidRDefault="008F4507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101256">
        <w:rPr>
          <w:rFonts w:asciiTheme="minorHAnsi" w:hAnsiTheme="minorHAnsi" w:cs="Arial"/>
          <w:b/>
          <w:color w:val="333333"/>
          <w:sz w:val="22"/>
          <w:szCs w:val="22"/>
        </w:rPr>
        <w:t>Joe Harris, MAC</w:t>
      </w:r>
      <w:r w:rsidRPr="0010125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1A3F29">
        <w:rPr>
          <w:rFonts w:asciiTheme="minorHAnsi" w:hAnsiTheme="minorHAnsi" w:cs="Arial"/>
          <w:color w:val="333333"/>
          <w:sz w:val="22"/>
          <w:szCs w:val="22"/>
        </w:rPr>
        <w:t>reported</w:t>
      </w:r>
      <w:r w:rsidR="006E735B">
        <w:rPr>
          <w:rFonts w:asciiTheme="minorHAnsi" w:hAnsiTheme="minorHAnsi" w:cs="Arial"/>
          <w:color w:val="333333"/>
          <w:sz w:val="22"/>
          <w:szCs w:val="22"/>
        </w:rPr>
        <w:t xml:space="preserve"> that </w:t>
      </w:r>
      <w:r w:rsidR="001A3F29">
        <w:rPr>
          <w:rFonts w:asciiTheme="minorHAnsi" w:hAnsiTheme="minorHAnsi" w:cs="Arial"/>
          <w:color w:val="333333"/>
          <w:sz w:val="22"/>
          <w:szCs w:val="22"/>
        </w:rPr>
        <w:t>there has been a restructure</w:t>
      </w:r>
      <w:r w:rsidR="00200B5F">
        <w:rPr>
          <w:rFonts w:asciiTheme="minorHAnsi" w:hAnsiTheme="minorHAnsi" w:cs="Arial"/>
          <w:color w:val="333333"/>
          <w:sz w:val="22"/>
          <w:szCs w:val="22"/>
        </w:rPr>
        <w:t xml:space="preserve"> of </w:t>
      </w:r>
      <w:r w:rsidR="00590FA5">
        <w:rPr>
          <w:rFonts w:asciiTheme="minorHAnsi" w:hAnsiTheme="minorHAnsi" w:cs="Arial"/>
          <w:color w:val="333333"/>
          <w:sz w:val="22"/>
          <w:szCs w:val="22"/>
        </w:rPr>
        <w:t>Airport Manager Assignments to better serve the businesses and tenants</w:t>
      </w:r>
      <w:r w:rsidR="002331F5">
        <w:rPr>
          <w:rFonts w:asciiTheme="minorHAnsi" w:hAnsiTheme="minorHAnsi" w:cs="Arial"/>
          <w:color w:val="333333"/>
          <w:sz w:val="22"/>
          <w:szCs w:val="22"/>
        </w:rPr>
        <w:t>.</w:t>
      </w:r>
      <w:r w:rsidR="00782A65">
        <w:rPr>
          <w:rFonts w:asciiTheme="minorHAnsi" w:hAnsiTheme="minorHAnsi" w:cs="Arial"/>
          <w:color w:val="333333"/>
          <w:sz w:val="22"/>
          <w:szCs w:val="22"/>
        </w:rPr>
        <w:t xml:space="preserve">  </w:t>
      </w:r>
    </w:p>
    <w:p w14:paraId="6EC43D1D" w14:textId="77777777" w:rsidR="00823FE5" w:rsidRDefault="00823FE5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5BF9A998" w14:textId="6C71FED8" w:rsidR="00823FE5" w:rsidRDefault="00782A65" w:rsidP="00823FE5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2478FA">
        <w:rPr>
          <w:rFonts w:asciiTheme="minorHAnsi" w:hAnsiTheme="minorHAnsi" w:cs="Arial"/>
          <w:b/>
          <w:bCs/>
          <w:color w:val="333333"/>
          <w:sz w:val="22"/>
          <w:szCs w:val="22"/>
        </w:rPr>
        <w:t>Rob Dockry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EB67DA">
        <w:rPr>
          <w:rFonts w:asciiTheme="minorHAnsi" w:hAnsiTheme="minorHAnsi" w:cs="Arial"/>
          <w:color w:val="333333"/>
          <w:sz w:val="22"/>
          <w:szCs w:val="22"/>
        </w:rPr>
        <w:t>is now</w:t>
      </w:r>
      <w:r w:rsidR="00F279A1">
        <w:rPr>
          <w:rFonts w:asciiTheme="minorHAnsi" w:hAnsiTheme="minorHAnsi" w:cs="Arial"/>
          <w:color w:val="333333"/>
          <w:sz w:val="22"/>
          <w:szCs w:val="22"/>
        </w:rPr>
        <w:t xml:space="preserve"> an active airport manager </w:t>
      </w:r>
      <w:r w:rsidR="00842059">
        <w:rPr>
          <w:rFonts w:asciiTheme="minorHAnsi" w:hAnsiTheme="minorHAnsi" w:cs="Arial"/>
          <w:color w:val="333333"/>
          <w:sz w:val="22"/>
          <w:szCs w:val="22"/>
        </w:rPr>
        <w:t>a</w:t>
      </w:r>
      <w:r w:rsidR="00052C6A">
        <w:rPr>
          <w:rFonts w:asciiTheme="minorHAnsi" w:hAnsiTheme="minorHAnsi" w:cs="Arial"/>
          <w:color w:val="333333"/>
          <w:sz w:val="22"/>
          <w:szCs w:val="22"/>
        </w:rPr>
        <w:t>nd manages</w:t>
      </w:r>
      <w:r w:rsidR="00DE6829">
        <w:rPr>
          <w:rFonts w:asciiTheme="minorHAnsi" w:hAnsiTheme="minorHAnsi" w:cs="Arial"/>
          <w:color w:val="333333"/>
          <w:sz w:val="22"/>
          <w:szCs w:val="22"/>
        </w:rPr>
        <w:t xml:space="preserve"> Crystal Airport and Airlake Airport</w:t>
      </w:r>
    </w:p>
    <w:p w14:paraId="13406B30" w14:textId="705411EB" w:rsidR="009A1AE0" w:rsidRDefault="00040702" w:rsidP="00823FE5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2478FA">
        <w:rPr>
          <w:rFonts w:asciiTheme="minorHAnsi" w:hAnsiTheme="minorHAnsi" w:cs="Arial"/>
          <w:b/>
          <w:bCs/>
          <w:color w:val="333333"/>
          <w:sz w:val="22"/>
          <w:szCs w:val="22"/>
        </w:rPr>
        <w:t>Mike Wilson</w:t>
      </w:r>
      <w:r w:rsidR="00052C6A">
        <w:rPr>
          <w:rFonts w:asciiTheme="minorHAnsi" w:hAnsiTheme="minorHAnsi" w:cs="Arial"/>
          <w:color w:val="333333"/>
          <w:sz w:val="22"/>
          <w:szCs w:val="22"/>
        </w:rPr>
        <w:t xml:space="preserve"> is </w:t>
      </w:r>
      <w:r w:rsidR="00766327">
        <w:rPr>
          <w:rFonts w:asciiTheme="minorHAnsi" w:hAnsiTheme="minorHAnsi" w:cs="Arial"/>
          <w:color w:val="333333"/>
          <w:sz w:val="22"/>
          <w:szCs w:val="22"/>
        </w:rPr>
        <w:t>airport manager at St. Paul Downtown Airport</w:t>
      </w:r>
      <w:r w:rsidR="00312D59">
        <w:rPr>
          <w:rFonts w:asciiTheme="minorHAnsi" w:hAnsiTheme="minorHAnsi" w:cs="Arial"/>
          <w:color w:val="333333"/>
          <w:sz w:val="22"/>
          <w:szCs w:val="22"/>
        </w:rPr>
        <w:t xml:space="preserve"> and  manages the </w:t>
      </w:r>
      <w:r w:rsidR="0022288C">
        <w:rPr>
          <w:rFonts w:asciiTheme="minorHAnsi" w:hAnsiTheme="minorHAnsi" w:cs="Arial"/>
          <w:color w:val="333333"/>
          <w:sz w:val="22"/>
          <w:szCs w:val="22"/>
        </w:rPr>
        <w:t>two Reliever mechanics</w:t>
      </w:r>
    </w:p>
    <w:p w14:paraId="1C010643" w14:textId="3C2723B3" w:rsidR="00E920CE" w:rsidRDefault="00E1549A" w:rsidP="00E920CE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2478FA">
        <w:rPr>
          <w:rFonts w:asciiTheme="minorHAnsi" w:hAnsiTheme="minorHAnsi" w:cs="Arial"/>
          <w:b/>
          <w:bCs/>
          <w:color w:val="333333"/>
          <w:sz w:val="22"/>
          <w:szCs w:val="22"/>
        </w:rPr>
        <w:t>Phil Tiedeman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is airport manager at Anoka County/Blaine Airport</w:t>
      </w:r>
      <w:r w:rsidR="00E920CE">
        <w:rPr>
          <w:rFonts w:asciiTheme="minorHAnsi" w:hAnsiTheme="minorHAnsi" w:cs="Arial"/>
          <w:color w:val="333333"/>
          <w:sz w:val="22"/>
          <w:szCs w:val="22"/>
        </w:rPr>
        <w:t xml:space="preserve"> and Lake Elmo Airport</w:t>
      </w:r>
    </w:p>
    <w:p w14:paraId="47D69E6C" w14:textId="44915E79" w:rsidR="007A64A4" w:rsidRDefault="007A64A4" w:rsidP="00E920CE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2478FA">
        <w:rPr>
          <w:rFonts w:asciiTheme="minorHAnsi" w:hAnsiTheme="minorHAnsi" w:cs="Arial"/>
          <w:b/>
          <w:bCs/>
          <w:color w:val="333333"/>
          <w:sz w:val="22"/>
          <w:szCs w:val="22"/>
        </w:rPr>
        <w:t>Blaine Peterson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is airport manager at Flying Cloud Airport</w:t>
      </w:r>
    </w:p>
    <w:p w14:paraId="123FE95B" w14:textId="2762699A" w:rsidR="000F338C" w:rsidRDefault="000F338C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</w:p>
    <w:p w14:paraId="4F14C06F" w14:textId="77777777" w:rsidR="00442E10" w:rsidRDefault="004C5943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>Joe</w:t>
      </w:r>
      <w:r w:rsidR="00B20A23">
        <w:rPr>
          <w:rFonts w:asciiTheme="minorHAnsi" w:hAnsiTheme="minorHAnsi" w:cs="Arial"/>
          <w:color w:val="333333"/>
        </w:rPr>
        <w:t xml:space="preserve"> introduced Phil Martineau</w:t>
      </w:r>
      <w:r w:rsidR="006C020C">
        <w:rPr>
          <w:rFonts w:asciiTheme="minorHAnsi" w:hAnsiTheme="minorHAnsi" w:cs="Arial"/>
          <w:color w:val="333333"/>
        </w:rPr>
        <w:t xml:space="preserve"> who will be the</w:t>
      </w:r>
      <w:r w:rsidR="00BB0F69">
        <w:rPr>
          <w:rFonts w:asciiTheme="minorHAnsi" w:hAnsiTheme="minorHAnsi" w:cs="Arial"/>
          <w:color w:val="333333"/>
        </w:rPr>
        <w:t xml:space="preserve"> new</w:t>
      </w:r>
      <w:r w:rsidR="006C020C">
        <w:rPr>
          <w:rFonts w:asciiTheme="minorHAnsi" w:hAnsiTheme="minorHAnsi" w:cs="Arial"/>
          <w:color w:val="333333"/>
        </w:rPr>
        <w:t xml:space="preserve"> RAAC  Representative for St. Paul Downtown Airport.</w:t>
      </w:r>
      <w:r w:rsidR="00113497">
        <w:rPr>
          <w:rFonts w:asciiTheme="minorHAnsi" w:hAnsiTheme="minorHAnsi" w:cs="Arial"/>
          <w:color w:val="333333"/>
        </w:rPr>
        <w:t xml:space="preserve"> Phil has been </w:t>
      </w:r>
      <w:r w:rsidR="0007096F">
        <w:rPr>
          <w:rFonts w:asciiTheme="minorHAnsi" w:hAnsiTheme="minorHAnsi" w:cs="Arial"/>
          <w:color w:val="333333"/>
        </w:rPr>
        <w:t xml:space="preserve">affiliated </w:t>
      </w:r>
    </w:p>
    <w:p w14:paraId="7D3C1470" w14:textId="2232B9B5" w:rsidR="00442E10" w:rsidRDefault="00442E10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lastRenderedPageBreak/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</w:r>
      <w:r>
        <w:rPr>
          <w:rFonts w:asciiTheme="minorHAnsi" w:hAnsiTheme="minorHAnsi" w:cs="Arial"/>
          <w:color w:val="333333"/>
        </w:rPr>
        <w:tab/>
        <w:t>Page Three</w:t>
      </w:r>
    </w:p>
    <w:p w14:paraId="0F0B0D7A" w14:textId="3610C80E" w:rsidR="00442E10" w:rsidRDefault="00442E10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</w:p>
    <w:p w14:paraId="54AA3F00" w14:textId="6A27357E" w:rsidR="000F338C" w:rsidRDefault="0007096F" w:rsidP="002B7013">
      <w:pPr>
        <w:pStyle w:val="NormalWeb"/>
        <w:ind w:left="1440"/>
        <w:contextualSpacing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with the EAA for 17 years and </w:t>
      </w:r>
      <w:r w:rsidR="00823302">
        <w:rPr>
          <w:rFonts w:asciiTheme="minorHAnsi" w:hAnsiTheme="minorHAnsi" w:cs="Arial"/>
          <w:color w:val="333333"/>
        </w:rPr>
        <w:t>welcomes the opportunity</w:t>
      </w:r>
      <w:r>
        <w:rPr>
          <w:rFonts w:asciiTheme="minorHAnsi" w:hAnsiTheme="minorHAnsi" w:cs="Arial"/>
          <w:color w:val="333333"/>
        </w:rPr>
        <w:t xml:space="preserve"> to represent St. Paul Downtown Airport.</w:t>
      </w:r>
    </w:p>
    <w:p w14:paraId="4EFA2394" w14:textId="48D2D60A" w:rsidR="00CD3C54" w:rsidRDefault="000E191C" w:rsidP="00B47F4D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03B21C24" w14:textId="6AACFD6E" w:rsidR="001852B9" w:rsidRDefault="001852B9" w:rsidP="0088598F">
      <w:pPr>
        <w:pStyle w:val="NormalWeb"/>
        <w:numPr>
          <w:ilvl w:val="0"/>
          <w:numId w:val="5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Tenant Co</w:t>
      </w:r>
      <w:r w:rsidR="005C2C30">
        <w:rPr>
          <w:rStyle w:val="Strong"/>
          <w:rFonts w:asciiTheme="minorHAnsi" w:hAnsiTheme="minorHAnsi" w:cs="Arial"/>
          <w:color w:val="333333"/>
          <w:sz w:val="22"/>
          <w:szCs w:val="22"/>
        </w:rPr>
        <w:t>mments</w:t>
      </w:r>
      <w:r w:rsidR="00E62BC8">
        <w:rPr>
          <w:rStyle w:val="Strong"/>
          <w:rFonts w:asciiTheme="minorHAnsi" w:hAnsiTheme="minorHAnsi" w:cs="Arial"/>
          <w:color w:val="333333"/>
          <w:sz w:val="22"/>
          <w:szCs w:val="22"/>
        </w:rPr>
        <w:t>/Concerns</w:t>
      </w:r>
    </w:p>
    <w:p w14:paraId="33462AAD" w14:textId="1A44ECF4" w:rsidR="00A4758E" w:rsidRDefault="00A4758E" w:rsidP="00A4758E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4DD56BD0" w14:textId="66600D88" w:rsidR="00AD1A37" w:rsidRDefault="00931451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bCs/>
          <w:color w:val="333333"/>
          <w:sz w:val="22"/>
          <w:szCs w:val="22"/>
        </w:rPr>
        <w:t>Lance Fisher, Flying Cloud</w:t>
      </w:r>
      <w:r w:rsidR="00371D71" w:rsidRPr="00135029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 Airport RAAC Rep</w:t>
      </w:r>
      <w:r w:rsidR="00F548A4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822149">
        <w:rPr>
          <w:rFonts w:asciiTheme="minorHAnsi" w:hAnsiTheme="minorHAnsi" w:cs="Arial"/>
          <w:color w:val="333333"/>
          <w:sz w:val="22"/>
          <w:szCs w:val="22"/>
        </w:rPr>
        <w:t xml:space="preserve">asked </w:t>
      </w:r>
      <w:r w:rsidR="00DA0E40">
        <w:rPr>
          <w:rFonts w:asciiTheme="minorHAnsi" w:hAnsiTheme="minorHAnsi" w:cs="Arial"/>
          <w:color w:val="333333"/>
          <w:sz w:val="22"/>
          <w:szCs w:val="22"/>
        </w:rPr>
        <w:t>MAC staff to consider killing the weeds</w:t>
      </w:r>
      <w:r w:rsidR="00416A5C">
        <w:rPr>
          <w:rFonts w:asciiTheme="minorHAnsi" w:hAnsiTheme="minorHAnsi" w:cs="Arial"/>
          <w:color w:val="333333"/>
          <w:sz w:val="22"/>
          <w:szCs w:val="22"/>
        </w:rPr>
        <w:t xml:space="preserve"> or laying down rock between the hangars at FCM</w:t>
      </w:r>
      <w:r w:rsidR="008E4376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58F72ECA" w14:textId="1DCAD6F3" w:rsidR="005D359E" w:rsidRDefault="005D359E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09A4DA68" w14:textId="0491DE7C" w:rsidR="005D359E" w:rsidRDefault="005D359E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934B89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John Krack, Anoka County/Blaine Airport </w:t>
      </w:r>
      <w:r w:rsidR="000D30E1" w:rsidRPr="00934B89">
        <w:rPr>
          <w:rFonts w:asciiTheme="minorHAnsi" w:hAnsiTheme="minorHAnsi" w:cs="Arial"/>
          <w:b/>
          <w:bCs/>
          <w:color w:val="333333"/>
          <w:sz w:val="22"/>
          <w:szCs w:val="22"/>
        </w:rPr>
        <w:t>RAAC Rep</w:t>
      </w:r>
      <w:r w:rsidR="000D30E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B34444">
        <w:rPr>
          <w:rFonts w:asciiTheme="minorHAnsi" w:hAnsiTheme="minorHAnsi" w:cs="Arial"/>
          <w:color w:val="333333"/>
          <w:sz w:val="22"/>
          <w:szCs w:val="22"/>
        </w:rPr>
        <w:t>stated that the roadway</w:t>
      </w:r>
      <w:r w:rsidR="00576199">
        <w:rPr>
          <w:rFonts w:asciiTheme="minorHAnsi" w:hAnsiTheme="minorHAnsi" w:cs="Arial"/>
          <w:color w:val="333333"/>
          <w:sz w:val="22"/>
          <w:szCs w:val="22"/>
        </w:rPr>
        <w:t xml:space="preserve"> through Gate A </w:t>
      </w:r>
      <w:r w:rsidR="00F53155">
        <w:rPr>
          <w:rFonts w:asciiTheme="minorHAnsi" w:hAnsiTheme="minorHAnsi" w:cs="Arial"/>
          <w:color w:val="333333"/>
          <w:sz w:val="22"/>
          <w:szCs w:val="22"/>
        </w:rPr>
        <w:t>at ANE is</w:t>
      </w:r>
      <w:r w:rsidR="00266FDC">
        <w:rPr>
          <w:rFonts w:asciiTheme="minorHAnsi" w:hAnsiTheme="minorHAnsi" w:cs="Arial"/>
          <w:color w:val="333333"/>
          <w:sz w:val="22"/>
          <w:szCs w:val="22"/>
        </w:rPr>
        <w:t xml:space="preserve"> in</w:t>
      </w:r>
      <w:r w:rsidR="00F53155">
        <w:rPr>
          <w:rFonts w:asciiTheme="minorHAnsi" w:hAnsiTheme="minorHAnsi" w:cs="Arial"/>
          <w:color w:val="333333"/>
          <w:sz w:val="22"/>
          <w:szCs w:val="22"/>
        </w:rPr>
        <w:t xml:space="preserve"> need of repairs</w:t>
      </w:r>
      <w:r w:rsidR="00934B89">
        <w:rPr>
          <w:rFonts w:asciiTheme="minorHAnsi" w:hAnsiTheme="minorHAnsi" w:cs="Arial"/>
          <w:color w:val="333333"/>
          <w:sz w:val="22"/>
          <w:szCs w:val="22"/>
        </w:rPr>
        <w:t>.</w:t>
      </w:r>
      <w:r w:rsidR="00266FDC">
        <w:rPr>
          <w:rFonts w:asciiTheme="minorHAnsi" w:hAnsiTheme="minorHAnsi" w:cs="Arial"/>
          <w:color w:val="333333"/>
          <w:sz w:val="22"/>
          <w:szCs w:val="22"/>
        </w:rPr>
        <w:t xml:space="preserve">  Phil Tiedeman, Airport Manager</w:t>
      </w:r>
      <w:r w:rsidR="006A11A6">
        <w:rPr>
          <w:rFonts w:asciiTheme="minorHAnsi" w:hAnsiTheme="minorHAnsi" w:cs="Arial"/>
          <w:color w:val="333333"/>
          <w:sz w:val="22"/>
          <w:szCs w:val="22"/>
        </w:rPr>
        <w:t xml:space="preserve"> indicated he would </w:t>
      </w:r>
      <w:r w:rsidR="00573B2C">
        <w:rPr>
          <w:rFonts w:asciiTheme="minorHAnsi" w:hAnsiTheme="minorHAnsi" w:cs="Arial"/>
          <w:color w:val="333333"/>
          <w:sz w:val="22"/>
          <w:szCs w:val="22"/>
        </w:rPr>
        <w:t>address the</w:t>
      </w:r>
      <w:r w:rsidR="003C39C9">
        <w:rPr>
          <w:rFonts w:asciiTheme="minorHAnsi" w:hAnsiTheme="minorHAnsi" w:cs="Arial"/>
          <w:color w:val="333333"/>
          <w:sz w:val="22"/>
          <w:szCs w:val="22"/>
        </w:rPr>
        <w:t xml:space="preserve"> pavement issues.</w:t>
      </w:r>
    </w:p>
    <w:p w14:paraId="53DE74A6" w14:textId="182DE663" w:rsidR="00154C05" w:rsidRDefault="00154C05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800D75A" w14:textId="39ED0030" w:rsidR="001852B9" w:rsidRPr="007F204A" w:rsidRDefault="0088598F" w:rsidP="0088598F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B4335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4.</w:t>
      </w:r>
      <w:r w:rsidR="006F30BF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Future Meetings Schedule:</w:t>
      </w:r>
    </w:p>
    <w:p w14:paraId="2CDC3A8C" w14:textId="6D85B011" w:rsidR="00941322" w:rsidRPr="007F204A" w:rsidRDefault="00941322" w:rsidP="001852B9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1DC9D8B2" w14:textId="2FB3DC77" w:rsidR="001852B9" w:rsidRDefault="00FF5887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1852B9" w:rsidRPr="006F30BF">
        <w:rPr>
          <w:rFonts w:asciiTheme="minorHAnsi" w:hAnsiTheme="minorHAnsi" w:cs="Arial"/>
          <w:b/>
          <w:color w:val="333333"/>
          <w:sz w:val="22"/>
          <w:szCs w:val="22"/>
        </w:rPr>
        <w:t xml:space="preserve">Meetings will be held at: </w:t>
      </w:r>
      <w:r w:rsidR="006F30BF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232285">
        <w:rPr>
          <w:rFonts w:asciiTheme="minorHAnsi" w:hAnsiTheme="minorHAnsi" w:cs="Arial"/>
          <w:b/>
          <w:color w:val="333333"/>
          <w:sz w:val="22"/>
          <w:szCs w:val="22"/>
        </w:rPr>
        <w:t>In Person and</w:t>
      </w:r>
      <w:r w:rsidR="00D9222C">
        <w:rPr>
          <w:rFonts w:asciiTheme="minorHAnsi" w:hAnsiTheme="minorHAnsi" w:cs="Arial"/>
          <w:b/>
          <w:color w:val="333333"/>
          <w:sz w:val="22"/>
          <w:szCs w:val="22"/>
        </w:rPr>
        <w:t>/or</w:t>
      </w:r>
      <w:r w:rsidR="000875C6">
        <w:rPr>
          <w:rFonts w:asciiTheme="minorHAnsi" w:hAnsiTheme="minorHAnsi" w:cs="Arial"/>
          <w:b/>
          <w:color w:val="333333"/>
          <w:sz w:val="22"/>
          <w:szCs w:val="22"/>
        </w:rPr>
        <w:t xml:space="preserve"> via</w:t>
      </w:r>
      <w:r w:rsidR="004D34F0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="00E27798">
        <w:rPr>
          <w:rFonts w:asciiTheme="minorHAnsi" w:hAnsiTheme="minorHAnsi" w:cs="Arial"/>
          <w:b/>
          <w:color w:val="333333"/>
          <w:sz w:val="22"/>
          <w:szCs w:val="22"/>
        </w:rPr>
        <w:t>Microsoft Teams</w:t>
      </w:r>
      <w:r w:rsidR="007B764C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</w:p>
    <w:p w14:paraId="1F6E3FFC" w14:textId="77777777" w:rsidR="009A7DE2" w:rsidRPr="006F30BF" w:rsidRDefault="009A7DE2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60AF63A2" w14:textId="41AAA362" w:rsidR="0072760C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F5887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72760C">
        <w:rPr>
          <w:rFonts w:asciiTheme="minorHAnsi" w:hAnsiTheme="minorHAnsi" w:cs="Arial"/>
          <w:b/>
          <w:color w:val="333333"/>
          <w:sz w:val="22"/>
          <w:szCs w:val="22"/>
        </w:rPr>
        <w:t>Tuesday – December 13, 2022</w:t>
      </w:r>
      <w:r w:rsidR="005C7048">
        <w:rPr>
          <w:rFonts w:asciiTheme="minorHAnsi" w:hAnsiTheme="minorHAnsi" w:cs="Arial"/>
          <w:b/>
          <w:color w:val="333333"/>
          <w:sz w:val="22"/>
          <w:szCs w:val="22"/>
        </w:rPr>
        <w:t xml:space="preserve"> (Meeting Canceled)</w:t>
      </w:r>
    </w:p>
    <w:p w14:paraId="36153C1A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513DA6B2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4530D9E6" w14:textId="606D87A3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The meeting adjourned.</w:t>
      </w:r>
    </w:p>
    <w:p w14:paraId="64F96E3A" w14:textId="77777777" w:rsidR="00895481" w:rsidRPr="006F30BF" w:rsidRDefault="00895481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B1B6B49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Respectfully submitted,</w:t>
      </w:r>
    </w:p>
    <w:p w14:paraId="08912575" w14:textId="6A9D39FE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Kelly K. Ubel</w:t>
      </w:r>
      <w:r w:rsidR="00895481">
        <w:rPr>
          <w:rFonts w:asciiTheme="minorHAnsi" w:hAnsiTheme="minorHAnsi" w:cs="Arial"/>
          <w:color w:val="333333"/>
          <w:sz w:val="22"/>
          <w:szCs w:val="22"/>
        </w:rPr>
        <w:t xml:space="preserve">,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Recording Secretary </w:t>
      </w:r>
      <w:hyperlink r:id="rId11" w:history="1">
        <w:r w:rsidRPr="00C45433">
          <w:rPr>
            <w:rStyle w:val="Hyperlink"/>
            <w:rFonts w:asciiTheme="minorHAnsi" w:hAnsiTheme="minorHAnsi" w:cs="Arial"/>
            <w:sz w:val="22"/>
            <w:szCs w:val="22"/>
          </w:rPr>
          <w:t>Kelly.ubel@mspmac.org</w:t>
        </w:r>
      </w:hyperlink>
    </w:p>
    <w:p w14:paraId="4356A796" w14:textId="77777777" w:rsidR="006F30BF" w:rsidRPr="00376231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E67F42A" w14:textId="77777777" w:rsidR="001852B9" w:rsidRPr="00376231" w:rsidRDefault="001852B9" w:rsidP="001852B9">
      <w:pPr>
        <w:pStyle w:val="NormalWeb"/>
        <w:rPr>
          <w:rFonts w:asciiTheme="minorHAnsi" w:hAnsiTheme="minorHAnsi" w:cs="Arial"/>
          <w:color w:val="333333"/>
          <w:sz w:val="22"/>
          <w:szCs w:val="22"/>
        </w:rPr>
      </w:pPr>
    </w:p>
    <w:p w14:paraId="250EE4D3" w14:textId="77777777" w:rsidR="00F72978" w:rsidRPr="00376231" w:rsidRDefault="00000000">
      <w:pPr>
        <w:rPr>
          <w:rFonts w:cs="Arial"/>
        </w:rPr>
      </w:pPr>
    </w:p>
    <w:sectPr w:rsidR="00F72978" w:rsidRPr="00376231" w:rsidSect="00F315A5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323A" w14:textId="77777777" w:rsidR="00304306" w:rsidRDefault="00304306" w:rsidP="001013A8">
      <w:r>
        <w:separator/>
      </w:r>
    </w:p>
  </w:endnote>
  <w:endnote w:type="continuationSeparator" w:id="0">
    <w:p w14:paraId="1FA4A61F" w14:textId="77777777" w:rsidR="00304306" w:rsidRDefault="00304306" w:rsidP="0010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1BDD" w14:textId="77777777" w:rsidR="001013A8" w:rsidRDefault="001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4DD1" w14:textId="77777777" w:rsidR="00304306" w:rsidRDefault="00304306" w:rsidP="001013A8">
      <w:r>
        <w:separator/>
      </w:r>
    </w:p>
  </w:footnote>
  <w:footnote w:type="continuationSeparator" w:id="0">
    <w:p w14:paraId="0E9EA93D" w14:textId="77777777" w:rsidR="00304306" w:rsidRDefault="00304306" w:rsidP="0010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EA6"/>
    <w:multiLevelType w:val="hybridMultilevel"/>
    <w:tmpl w:val="94AC2E2E"/>
    <w:lvl w:ilvl="0" w:tplc="66925F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B2BB1"/>
    <w:multiLevelType w:val="hybridMultilevel"/>
    <w:tmpl w:val="EEC223FA"/>
    <w:lvl w:ilvl="0" w:tplc="29E6B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A6E"/>
    <w:multiLevelType w:val="hybridMultilevel"/>
    <w:tmpl w:val="57142BE2"/>
    <w:lvl w:ilvl="0" w:tplc="904C307C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6C36EE"/>
    <w:multiLevelType w:val="hybridMultilevel"/>
    <w:tmpl w:val="D0CCBC32"/>
    <w:lvl w:ilvl="0" w:tplc="456A79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DD47EB"/>
    <w:multiLevelType w:val="hybridMultilevel"/>
    <w:tmpl w:val="945290DC"/>
    <w:lvl w:ilvl="0" w:tplc="324E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B308A"/>
    <w:multiLevelType w:val="hybridMultilevel"/>
    <w:tmpl w:val="80DCE77E"/>
    <w:lvl w:ilvl="0" w:tplc="60D2E7A6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8BA2E40"/>
    <w:multiLevelType w:val="hybridMultilevel"/>
    <w:tmpl w:val="77E2BCDA"/>
    <w:lvl w:ilvl="0" w:tplc="8D963B3A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B895F87"/>
    <w:multiLevelType w:val="hybridMultilevel"/>
    <w:tmpl w:val="12328A04"/>
    <w:lvl w:ilvl="0" w:tplc="07B04C8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DFB31DF"/>
    <w:multiLevelType w:val="hybridMultilevel"/>
    <w:tmpl w:val="39D86376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5AD78BB"/>
    <w:multiLevelType w:val="hybridMultilevel"/>
    <w:tmpl w:val="344232D4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E79D0"/>
    <w:multiLevelType w:val="hybridMultilevel"/>
    <w:tmpl w:val="1396A632"/>
    <w:lvl w:ilvl="0" w:tplc="EC0416DA">
      <w:start w:val="1"/>
      <w:numFmt w:val="upp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8B3657A"/>
    <w:multiLevelType w:val="hybridMultilevel"/>
    <w:tmpl w:val="3E34B45C"/>
    <w:lvl w:ilvl="0" w:tplc="B3E868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443B13"/>
    <w:multiLevelType w:val="hybridMultilevel"/>
    <w:tmpl w:val="F9B06312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9F6E1D"/>
    <w:multiLevelType w:val="hybridMultilevel"/>
    <w:tmpl w:val="46AE019C"/>
    <w:lvl w:ilvl="0" w:tplc="E9783D1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C600FC1"/>
    <w:multiLevelType w:val="hybridMultilevel"/>
    <w:tmpl w:val="21F8A3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1B5850"/>
    <w:multiLevelType w:val="hybridMultilevel"/>
    <w:tmpl w:val="E2A80C86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863961"/>
    <w:multiLevelType w:val="hybridMultilevel"/>
    <w:tmpl w:val="643E03AA"/>
    <w:lvl w:ilvl="0" w:tplc="1CF41192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C5839B8"/>
    <w:multiLevelType w:val="hybridMultilevel"/>
    <w:tmpl w:val="5FFC9E6C"/>
    <w:lvl w:ilvl="0" w:tplc="52BEAC3E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6CD6277B"/>
    <w:multiLevelType w:val="hybridMultilevel"/>
    <w:tmpl w:val="51105F2C"/>
    <w:lvl w:ilvl="0" w:tplc="C4A6A04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CF9531D"/>
    <w:multiLevelType w:val="hybridMultilevel"/>
    <w:tmpl w:val="F772949C"/>
    <w:lvl w:ilvl="0" w:tplc="BC384B8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F13B87"/>
    <w:multiLevelType w:val="hybridMultilevel"/>
    <w:tmpl w:val="D7F8D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57E3DAB"/>
    <w:multiLevelType w:val="hybridMultilevel"/>
    <w:tmpl w:val="1250D1B8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834330">
    <w:abstractNumId w:val="1"/>
  </w:num>
  <w:num w:numId="2" w16cid:durableId="750468535">
    <w:abstractNumId w:val="21"/>
  </w:num>
  <w:num w:numId="3" w16cid:durableId="1668246937">
    <w:abstractNumId w:val="14"/>
  </w:num>
  <w:num w:numId="4" w16cid:durableId="1423062590">
    <w:abstractNumId w:val="15"/>
  </w:num>
  <w:num w:numId="5" w16cid:durableId="1357346714">
    <w:abstractNumId w:val="12"/>
  </w:num>
  <w:num w:numId="6" w16cid:durableId="782461062">
    <w:abstractNumId w:val="4"/>
  </w:num>
  <w:num w:numId="7" w16cid:durableId="28337779">
    <w:abstractNumId w:val="10"/>
  </w:num>
  <w:num w:numId="8" w16cid:durableId="472453823">
    <w:abstractNumId w:val="19"/>
  </w:num>
  <w:num w:numId="9" w16cid:durableId="885072026">
    <w:abstractNumId w:val="8"/>
  </w:num>
  <w:num w:numId="10" w16cid:durableId="81221117">
    <w:abstractNumId w:val="9"/>
  </w:num>
  <w:num w:numId="11" w16cid:durableId="2064867000">
    <w:abstractNumId w:val="6"/>
  </w:num>
  <w:num w:numId="12" w16cid:durableId="2050061530">
    <w:abstractNumId w:val="16"/>
  </w:num>
  <w:num w:numId="13" w16cid:durableId="1746605226">
    <w:abstractNumId w:val="2"/>
  </w:num>
  <w:num w:numId="14" w16cid:durableId="1365137889">
    <w:abstractNumId w:val="13"/>
  </w:num>
  <w:num w:numId="15" w16cid:durableId="1454053919">
    <w:abstractNumId w:val="7"/>
  </w:num>
  <w:num w:numId="16" w16cid:durableId="1229996673">
    <w:abstractNumId w:val="18"/>
  </w:num>
  <w:num w:numId="17" w16cid:durableId="1098672750">
    <w:abstractNumId w:val="17"/>
  </w:num>
  <w:num w:numId="18" w16cid:durableId="1084304651">
    <w:abstractNumId w:val="20"/>
  </w:num>
  <w:num w:numId="19" w16cid:durableId="591161972">
    <w:abstractNumId w:val="0"/>
  </w:num>
  <w:num w:numId="20" w16cid:durableId="408700774">
    <w:abstractNumId w:val="11"/>
  </w:num>
  <w:num w:numId="21" w16cid:durableId="823160846">
    <w:abstractNumId w:val="3"/>
  </w:num>
  <w:num w:numId="22" w16cid:durableId="827208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B9"/>
    <w:rsid w:val="00001659"/>
    <w:rsid w:val="00004D8B"/>
    <w:rsid w:val="00006558"/>
    <w:rsid w:val="00007F73"/>
    <w:rsid w:val="000109C5"/>
    <w:rsid w:val="00010F5F"/>
    <w:rsid w:val="000162A9"/>
    <w:rsid w:val="00016743"/>
    <w:rsid w:val="00016947"/>
    <w:rsid w:val="0001733C"/>
    <w:rsid w:val="000211C0"/>
    <w:rsid w:val="000218B6"/>
    <w:rsid w:val="00024378"/>
    <w:rsid w:val="00027895"/>
    <w:rsid w:val="00030A41"/>
    <w:rsid w:val="00030E8E"/>
    <w:rsid w:val="000318E0"/>
    <w:rsid w:val="00032769"/>
    <w:rsid w:val="00033A30"/>
    <w:rsid w:val="00033F8A"/>
    <w:rsid w:val="00034B3B"/>
    <w:rsid w:val="00034F84"/>
    <w:rsid w:val="000359CD"/>
    <w:rsid w:val="00040702"/>
    <w:rsid w:val="00040885"/>
    <w:rsid w:val="0004284C"/>
    <w:rsid w:val="000432AB"/>
    <w:rsid w:val="0004373D"/>
    <w:rsid w:val="00043CA0"/>
    <w:rsid w:val="000461C9"/>
    <w:rsid w:val="00046DCA"/>
    <w:rsid w:val="00047332"/>
    <w:rsid w:val="000506A3"/>
    <w:rsid w:val="00052C6A"/>
    <w:rsid w:val="00054EC8"/>
    <w:rsid w:val="000558A9"/>
    <w:rsid w:val="000560D3"/>
    <w:rsid w:val="00056FC0"/>
    <w:rsid w:val="00057D28"/>
    <w:rsid w:val="00060A3E"/>
    <w:rsid w:val="00061973"/>
    <w:rsid w:val="00061ECE"/>
    <w:rsid w:val="00061FE1"/>
    <w:rsid w:val="00063EB2"/>
    <w:rsid w:val="00065C1E"/>
    <w:rsid w:val="00066BD8"/>
    <w:rsid w:val="0007096F"/>
    <w:rsid w:val="00073C48"/>
    <w:rsid w:val="00077BF4"/>
    <w:rsid w:val="00080CBD"/>
    <w:rsid w:val="0008103E"/>
    <w:rsid w:val="00083347"/>
    <w:rsid w:val="00086F36"/>
    <w:rsid w:val="000875C6"/>
    <w:rsid w:val="00087AF5"/>
    <w:rsid w:val="00090B30"/>
    <w:rsid w:val="00090B45"/>
    <w:rsid w:val="00091432"/>
    <w:rsid w:val="000919FA"/>
    <w:rsid w:val="00094A40"/>
    <w:rsid w:val="00095514"/>
    <w:rsid w:val="00097C32"/>
    <w:rsid w:val="000A10B2"/>
    <w:rsid w:val="000A172C"/>
    <w:rsid w:val="000A444D"/>
    <w:rsid w:val="000A5CEE"/>
    <w:rsid w:val="000A5D54"/>
    <w:rsid w:val="000A5DD9"/>
    <w:rsid w:val="000A616C"/>
    <w:rsid w:val="000A6D7F"/>
    <w:rsid w:val="000A729A"/>
    <w:rsid w:val="000A7E47"/>
    <w:rsid w:val="000B180A"/>
    <w:rsid w:val="000B1A91"/>
    <w:rsid w:val="000B294F"/>
    <w:rsid w:val="000B3279"/>
    <w:rsid w:val="000B3F15"/>
    <w:rsid w:val="000B3FA6"/>
    <w:rsid w:val="000B425E"/>
    <w:rsid w:val="000B5527"/>
    <w:rsid w:val="000B5929"/>
    <w:rsid w:val="000B5986"/>
    <w:rsid w:val="000B60EE"/>
    <w:rsid w:val="000B69AD"/>
    <w:rsid w:val="000B6B3D"/>
    <w:rsid w:val="000B6D00"/>
    <w:rsid w:val="000B6D84"/>
    <w:rsid w:val="000B7815"/>
    <w:rsid w:val="000C11E2"/>
    <w:rsid w:val="000C27D4"/>
    <w:rsid w:val="000C2D63"/>
    <w:rsid w:val="000C3BBB"/>
    <w:rsid w:val="000C63D5"/>
    <w:rsid w:val="000D0150"/>
    <w:rsid w:val="000D14BF"/>
    <w:rsid w:val="000D30E1"/>
    <w:rsid w:val="000D3B7D"/>
    <w:rsid w:val="000D4408"/>
    <w:rsid w:val="000D788C"/>
    <w:rsid w:val="000E191C"/>
    <w:rsid w:val="000E30B5"/>
    <w:rsid w:val="000E47A5"/>
    <w:rsid w:val="000E6EBE"/>
    <w:rsid w:val="000E73F5"/>
    <w:rsid w:val="000F057B"/>
    <w:rsid w:val="000F338C"/>
    <w:rsid w:val="000F45CF"/>
    <w:rsid w:val="000F4C99"/>
    <w:rsid w:val="000F6909"/>
    <w:rsid w:val="000F6A64"/>
    <w:rsid w:val="000F6AC8"/>
    <w:rsid w:val="001002B5"/>
    <w:rsid w:val="00101256"/>
    <w:rsid w:val="001013A8"/>
    <w:rsid w:val="001033A6"/>
    <w:rsid w:val="00104399"/>
    <w:rsid w:val="00104751"/>
    <w:rsid w:val="001054D3"/>
    <w:rsid w:val="00106009"/>
    <w:rsid w:val="0010704C"/>
    <w:rsid w:val="001109EF"/>
    <w:rsid w:val="001127F4"/>
    <w:rsid w:val="00113378"/>
    <w:rsid w:val="00113497"/>
    <w:rsid w:val="00115B14"/>
    <w:rsid w:val="0011605B"/>
    <w:rsid w:val="00116EDD"/>
    <w:rsid w:val="00117509"/>
    <w:rsid w:val="00121A96"/>
    <w:rsid w:val="001234A0"/>
    <w:rsid w:val="001265D7"/>
    <w:rsid w:val="00131130"/>
    <w:rsid w:val="0013119B"/>
    <w:rsid w:val="00131F56"/>
    <w:rsid w:val="001346DF"/>
    <w:rsid w:val="00134D5E"/>
    <w:rsid w:val="00135029"/>
    <w:rsid w:val="001350AC"/>
    <w:rsid w:val="001417E4"/>
    <w:rsid w:val="0014280F"/>
    <w:rsid w:val="00142BB4"/>
    <w:rsid w:val="00143587"/>
    <w:rsid w:val="00143842"/>
    <w:rsid w:val="00144334"/>
    <w:rsid w:val="001458F3"/>
    <w:rsid w:val="00150D45"/>
    <w:rsid w:val="00152F1A"/>
    <w:rsid w:val="001535B5"/>
    <w:rsid w:val="00153A06"/>
    <w:rsid w:val="00154C05"/>
    <w:rsid w:val="001567E9"/>
    <w:rsid w:val="0015755C"/>
    <w:rsid w:val="00160EC7"/>
    <w:rsid w:val="00161857"/>
    <w:rsid w:val="001618BD"/>
    <w:rsid w:val="00161B97"/>
    <w:rsid w:val="0016331A"/>
    <w:rsid w:val="001661A6"/>
    <w:rsid w:val="0016634E"/>
    <w:rsid w:val="00166BD1"/>
    <w:rsid w:val="001732B2"/>
    <w:rsid w:val="001747A1"/>
    <w:rsid w:val="00174CFA"/>
    <w:rsid w:val="001764E1"/>
    <w:rsid w:val="00176A0E"/>
    <w:rsid w:val="00177929"/>
    <w:rsid w:val="00181CC4"/>
    <w:rsid w:val="001852B9"/>
    <w:rsid w:val="001856E3"/>
    <w:rsid w:val="0018573C"/>
    <w:rsid w:val="00190FC1"/>
    <w:rsid w:val="00191B26"/>
    <w:rsid w:val="0019444F"/>
    <w:rsid w:val="001947CD"/>
    <w:rsid w:val="001949F8"/>
    <w:rsid w:val="00195681"/>
    <w:rsid w:val="001969E5"/>
    <w:rsid w:val="00197125"/>
    <w:rsid w:val="001973A9"/>
    <w:rsid w:val="001977F3"/>
    <w:rsid w:val="001A033D"/>
    <w:rsid w:val="001A1D32"/>
    <w:rsid w:val="001A20B5"/>
    <w:rsid w:val="001A3F29"/>
    <w:rsid w:val="001A5ADB"/>
    <w:rsid w:val="001A6156"/>
    <w:rsid w:val="001B145B"/>
    <w:rsid w:val="001B20BD"/>
    <w:rsid w:val="001B24AA"/>
    <w:rsid w:val="001B3BF8"/>
    <w:rsid w:val="001B6B46"/>
    <w:rsid w:val="001B7481"/>
    <w:rsid w:val="001C0AF3"/>
    <w:rsid w:val="001C1980"/>
    <w:rsid w:val="001C1BFD"/>
    <w:rsid w:val="001C200A"/>
    <w:rsid w:val="001C2B89"/>
    <w:rsid w:val="001C2E8B"/>
    <w:rsid w:val="001C77AE"/>
    <w:rsid w:val="001D1F82"/>
    <w:rsid w:val="001D59DF"/>
    <w:rsid w:val="001D688F"/>
    <w:rsid w:val="001D75E2"/>
    <w:rsid w:val="001E1415"/>
    <w:rsid w:val="001E2524"/>
    <w:rsid w:val="001E38A5"/>
    <w:rsid w:val="001E55BB"/>
    <w:rsid w:val="001E6747"/>
    <w:rsid w:val="001E6B9C"/>
    <w:rsid w:val="001F0435"/>
    <w:rsid w:val="001F07FE"/>
    <w:rsid w:val="001F2495"/>
    <w:rsid w:val="001F7016"/>
    <w:rsid w:val="00200B5F"/>
    <w:rsid w:val="00200F3F"/>
    <w:rsid w:val="0020188F"/>
    <w:rsid w:val="002024D1"/>
    <w:rsid w:val="00203BB6"/>
    <w:rsid w:val="00204689"/>
    <w:rsid w:val="00204BB8"/>
    <w:rsid w:val="00205502"/>
    <w:rsid w:val="00205CD9"/>
    <w:rsid w:val="002065DA"/>
    <w:rsid w:val="00207CF8"/>
    <w:rsid w:val="00207EC3"/>
    <w:rsid w:val="00210024"/>
    <w:rsid w:val="00210D5B"/>
    <w:rsid w:val="00210F32"/>
    <w:rsid w:val="002111C3"/>
    <w:rsid w:val="00211FE3"/>
    <w:rsid w:val="00212BE4"/>
    <w:rsid w:val="00216FDD"/>
    <w:rsid w:val="002175CB"/>
    <w:rsid w:val="00217C05"/>
    <w:rsid w:val="00221CFA"/>
    <w:rsid w:val="002220EB"/>
    <w:rsid w:val="0022288C"/>
    <w:rsid w:val="00222970"/>
    <w:rsid w:val="00223117"/>
    <w:rsid w:val="00224282"/>
    <w:rsid w:val="00225CAA"/>
    <w:rsid w:val="00230204"/>
    <w:rsid w:val="0023076A"/>
    <w:rsid w:val="00230B2B"/>
    <w:rsid w:val="00230DD8"/>
    <w:rsid w:val="00232092"/>
    <w:rsid w:val="00232285"/>
    <w:rsid w:val="002331F5"/>
    <w:rsid w:val="00233C99"/>
    <w:rsid w:val="002355DF"/>
    <w:rsid w:val="00235616"/>
    <w:rsid w:val="00237B21"/>
    <w:rsid w:val="00240C6C"/>
    <w:rsid w:val="00244279"/>
    <w:rsid w:val="002442F8"/>
    <w:rsid w:val="002444D0"/>
    <w:rsid w:val="00244524"/>
    <w:rsid w:val="00244DFC"/>
    <w:rsid w:val="002478FA"/>
    <w:rsid w:val="00250348"/>
    <w:rsid w:val="00250929"/>
    <w:rsid w:val="0025381F"/>
    <w:rsid w:val="0025409F"/>
    <w:rsid w:val="002555FF"/>
    <w:rsid w:val="00255AE6"/>
    <w:rsid w:val="00263290"/>
    <w:rsid w:val="00264FF2"/>
    <w:rsid w:val="00265800"/>
    <w:rsid w:val="00266FDC"/>
    <w:rsid w:val="002703BF"/>
    <w:rsid w:val="00273AC0"/>
    <w:rsid w:val="00277464"/>
    <w:rsid w:val="00277C7D"/>
    <w:rsid w:val="0028079F"/>
    <w:rsid w:val="00282590"/>
    <w:rsid w:val="00284181"/>
    <w:rsid w:val="0028586B"/>
    <w:rsid w:val="00287AC4"/>
    <w:rsid w:val="00291735"/>
    <w:rsid w:val="00291D7E"/>
    <w:rsid w:val="00292B29"/>
    <w:rsid w:val="002932E8"/>
    <w:rsid w:val="0029367A"/>
    <w:rsid w:val="00293CF5"/>
    <w:rsid w:val="00294159"/>
    <w:rsid w:val="00294B99"/>
    <w:rsid w:val="00294FBE"/>
    <w:rsid w:val="00296898"/>
    <w:rsid w:val="002A21B0"/>
    <w:rsid w:val="002A2606"/>
    <w:rsid w:val="002A48A9"/>
    <w:rsid w:val="002B1EA4"/>
    <w:rsid w:val="002B22DE"/>
    <w:rsid w:val="002B2DE4"/>
    <w:rsid w:val="002B300A"/>
    <w:rsid w:val="002B30ED"/>
    <w:rsid w:val="002B35BC"/>
    <w:rsid w:val="002B3CED"/>
    <w:rsid w:val="002B3DC5"/>
    <w:rsid w:val="002B500B"/>
    <w:rsid w:val="002B6981"/>
    <w:rsid w:val="002B7013"/>
    <w:rsid w:val="002C2633"/>
    <w:rsid w:val="002C28CA"/>
    <w:rsid w:val="002C2EC2"/>
    <w:rsid w:val="002C36BD"/>
    <w:rsid w:val="002C6511"/>
    <w:rsid w:val="002C6B9A"/>
    <w:rsid w:val="002C7143"/>
    <w:rsid w:val="002C7708"/>
    <w:rsid w:val="002C7815"/>
    <w:rsid w:val="002D0BF6"/>
    <w:rsid w:val="002D0CC6"/>
    <w:rsid w:val="002D3DF9"/>
    <w:rsid w:val="002D6636"/>
    <w:rsid w:val="002D6FB8"/>
    <w:rsid w:val="002D7CB1"/>
    <w:rsid w:val="002E069E"/>
    <w:rsid w:val="002E14F8"/>
    <w:rsid w:val="002E2989"/>
    <w:rsid w:val="002E54E8"/>
    <w:rsid w:val="002E5CA7"/>
    <w:rsid w:val="002E76E1"/>
    <w:rsid w:val="002F16AC"/>
    <w:rsid w:val="002F252A"/>
    <w:rsid w:val="002F41BF"/>
    <w:rsid w:val="002F7378"/>
    <w:rsid w:val="00301F21"/>
    <w:rsid w:val="00303109"/>
    <w:rsid w:val="00304230"/>
    <w:rsid w:val="00304306"/>
    <w:rsid w:val="00311305"/>
    <w:rsid w:val="00312D59"/>
    <w:rsid w:val="00315982"/>
    <w:rsid w:val="00315F6E"/>
    <w:rsid w:val="00316935"/>
    <w:rsid w:val="00323A50"/>
    <w:rsid w:val="003258A3"/>
    <w:rsid w:val="00326329"/>
    <w:rsid w:val="003275DB"/>
    <w:rsid w:val="00327E5D"/>
    <w:rsid w:val="00330B22"/>
    <w:rsid w:val="00330DA5"/>
    <w:rsid w:val="00332763"/>
    <w:rsid w:val="00332B48"/>
    <w:rsid w:val="00334045"/>
    <w:rsid w:val="00334D78"/>
    <w:rsid w:val="00340C72"/>
    <w:rsid w:val="00341E3B"/>
    <w:rsid w:val="003429FC"/>
    <w:rsid w:val="003437D3"/>
    <w:rsid w:val="0034395D"/>
    <w:rsid w:val="0034417A"/>
    <w:rsid w:val="003451F0"/>
    <w:rsid w:val="003460A4"/>
    <w:rsid w:val="00354B22"/>
    <w:rsid w:val="0035561B"/>
    <w:rsid w:val="00355D5B"/>
    <w:rsid w:val="003601B2"/>
    <w:rsid w:val="00360294"/>
    <w:rsid w:val="00363B0A"/>
    <w:rsid w:val="003653A9"/>
    <w:rsid w:val="003668F4"/>
    <w:rsid w:val="00367524"/>
    <w:rsid w:val="0037077A"/>
    <w:rsid w:val="00371490"/>
    <w:rsid w:val="00371D06"/>
    <w:rsid w:val="00371D71"/>
    <w:rsid w:val="00372995"/>
    <w:rsid w:val="003738BF"/>
    <w:rsid w:val="003743D1"/>
    <w:rsid w:val="003749C4"/>
    <w:rsid w:val="00375447"/>
    <w:rsid w:val="00376231"/>
    <w:rsid w:val="0037664F"/>
    <w:rsid w:val="00376724"/>
    <w:rsid w:val="003814BF"/>
    <w:rsid w:val="00385C38"/>
    <w:rsid w:val="003871F1"/>
    <w:rsid w:val="00394138"/>
    <w:rsid w:val="003954B9"/>
    <w:rsid w:val="00395DDF"/>
    <w:rsid w:val="00397157"/>
    <w:rsid w:val="00397846"/>
    <w:rsid w:val="003A14C9"/>
    <w:rsid w:val="003A3031"/>
    <w:rsid w:val="003A3046"/>
    <w:rsid w:val="003A381C"/>
    <w:rsid w:val="003A4ADA"/>
    <w:rsid w:val="003A4DEF"/>
    <w:rsid w:val="003A56FF"/>
    <w:rsid w:val="003A5DF3"/>
    <w:rsid w:val="003A667C"/>
    <w:rsid w:val="003B08D1"/>
    <w:rsid w:val="003B0CA3"/>
    <w:rsid w:val="003B164B"/>
    <w:rsid w:val="003B1994"/>
    <w:rsid w:val="003B3EF4"/>
    <w:rsid w:val="003B4120"/>
    <w:rsid w:val="003B4ECD"/>
    <w:rsid w:val="003B51CD"/>
    <w:rsid w:val="003B5F5E"/>
    <w:rsid w:val="003B615B"/>
    <w:rsid w:val="003B7AE7"/>
    <w:rsid w:val="003C1ACC"/>
    <w:rsid w:val="003C2A79"/>
    <w:rsid w:val="003C2E5E"/>
    <w:rsid w:val="003C33AC"/>
    <w:rsid w:val="003C39C9"/>
    <w:rsid w:val="003D2FE1"/>
    <w:rsid w:val="003D641A"/>
    <w:rsid w:val="003D7537"/>
    <w:rsid w:val="003D78EA"/>
    <w:rsid w:val="003D79C0"/>
    <w:rsid w:val="003E0EEE"/>
    <w:rsid w:val="003E1490"/>
    <w:rsid w:val="003E5BBE"/>
    <w:rsid w:val="003E61DF"/>
    <w:rsid w:val="003E6C6B"/>
    <w:rsid w:val="003E6CD5"/>
    <w:rsid w:val="003F0148"/>
    <w:rsid w:val="003F0A2D"/>
    <w:rsid w:val="003F1697"/>
    <w:rsid w:val="003F3758"/>
    <w:rsid w:val="003F4104"/>
    <w:rsid w:val="003F64BD"/>
    <w:rsid w:val="00400006"/>
    <w:rsid w:val="00402250"/>
    <w:rsid w:val="00402CD5"/>
    <w:rsid w:val="00402EC3"/>
    <w:rsid w:val="0040369A"/>
    <w:rsid w:val="00404A32"/>
    <w:rsid w:val="004068D2"/>
    <w:rsid w:val="00406BDF"/>
    <w:rsid w:val="004070D5"/>
    <w:rsid w:val="00410C49"/>
    <w:rsid w:val="00411C85"/>
    <w:rsid w:val="004122EF"/>
    <w:rsid w:val="00414B61"/>
    <w:rsid w:val="0041554E"/>
    <w:rsid w:val="004158CF"/>
    <w:rsid w:val="00415FAA"/>
    <w:rsid w:val="00416A28"/>
    <w:rsid w:val="00416A5C"/>
    <w:rsid w:val="0041784D"/>
    <w:rsid w:val="00417959"/>
    <w:rsid w:val="00421A86"/>
    <w:rsid w:val="00421F7E"/>
    <w:rsid w:val="00423C2D"/>
    <w:rsid w:val="0042675E"/>
    <w:rsid w:val="00427104"/>
    <w:rsid w:val="00427EDF"/>
    <w:rsid w:val="00431009"/>
    <w:rsid w:val="00433471"/>
    <w:rsid w:val="00433C55"/>
    <w:rsid w:val="004353A1"/>
    <w:rsid w:val="00435BFC"/>
    <w:rsid w:val="00436F1B"/>
    <w:rsid w:val="004415F5"/>
    <w:rsid w:val="004418AF"/>
    <w:rsid w:val="00442E10"/>
    <w:rsid w:val="004453B3"/>
    <w:rsid w:val="004506F6"/>
    <w:rsid w:val="004553BB"/>
    <w:rsid w:val="0045654D"/>
    <w:rsid w:val="00457C96"/>
    <w:rsid w:val="00457E5F"/>
    <w:rsid w:val="0046033C"/>
    <w:rsid w:val="0046050D"/>
    <w:rsid w:val="0046388E"/>
    <w:rsid w:val="00464EC3"/>
    <w:rsid w:val="004662F5"/>
    <w:rsid w:val="00466639"/>
    <w:rsid w:val="00467C63"/>
    <w:rsid w:val="00471F49"/>
    <w:rsid w:val="00475590"/>
    <w:rsid w:val="00482D41"/>
    <w:rsid w:val="004837A0"/>
    <w:rsid w:val="00484D1E"/>
    <w:rsid w:val="00486BA0"/>
    <w:rsid w:val="004872FE"/>
    <w:rsid w:val="004905CA"/>
    <w:rsid w:val="00492207"/>
    <w:rsid w:val="00494D00"/>
    <w:rsid w:val="00496DC8"/>
    <w:rsid w:val="004A1AB1"/>
    <w:rsid w:val="004A2495"/>
    <w:rsid w:val="004A3072"/>
    <w:rsid w:val="004A3D72"/>
    <w:rsid w:val="004A4F0B"/>
    <w:rsid w:val="004A6528"/>
    <w:rsid w:val="004A6D92"/>
    <w:rsid w:val="004B3129"/>
    <w:rsid w:val="004B36D3"/>
    <w:rsid w:val="004B45C2"/>
    <w:rsid w:val="004B4C88"/>
    <w:rsid w:val="004B5B18"/>
    <w:rsid w:val="004B63A9"/>
    <w:rsid w:val="004B63D8"/>
    <w:rsid w:val="004B7FC6"/>
    <w:rsid w:val="004C0474"/>
    <w:rsid w:val="004C176A"/>
    <w:rsid w:val="004C209B"/>
    <w:rsid w:val="004C25D0"/>
    <w:rsid w:val="004C475D"/>
    <w:rsid w:val="004C5550"/>
    <w:rsid w:val="004C5943"/>
    <w:rsid w:val="004C5E15"/>
    <w:rsid w:val="004C713F"/>
    <w:rsid w:val="004D1FCB"/>
    <w:rsid w:val="004D2864"/>
    <w:rsid w:val="004D34F0"/>
    <w:rsid w:val="004D4C91"/>
    <w:rsid w:val="004D6AB3"/>
    <w:rsid w:val="004D7F89"/>
    <w:rsid w:val="004E1086"/>
    <w:rsid w:val="004E24C6"/>
    <w:rsid w:val="004E28B0"/>
    <w:rsid w:val="004E3F0A"/>
    <w:rsid w:val="004E7E6F"/>
    <w:rsid w:val="004F44F2"/>
    <w:rsid w:val="004F52E8"/>
    <w:rsid w:val="004F7EC9"/>
    <w:rsid w:val="00500258"/>
    <w:rsid w:val="005027FB"/>
    <w:rsid w:val="00505148"/>
    <w:rsid w:val="00506A0D"/>
    <w:rsid w:val="00506D7D"/>
    <w:rsid w:val="0050721E"/>
    <w:rsid w:val="00513151"/>
    <w:rsid w:val="00513F50"/>
    <w:rsid w:val="0051451D"/>
    <w:rsid w:val="00514EC2"/>
    <w:rsid w:val="005151EA"/>
    <w:rsid w:val="00515288"/>
    <w:rsid w:val="00515C43"/>
    <w:rsid w:val="00515E83"/>
    <w:rsid w:val="00520F4E"/>
    <w:rsid w:val="00521255"/>
    <w:rsid w:val="00521DE7"/>
    <w:rsid w:val="0052252A"/>
    <w:rsid w:val="00522A0D"/>
    <w:rsid w:val="0052319A"/>
    <w:rsid w:val="005234F7"/>
    <w:rsid w:val="0053003C"/>
    <w:rsid w:val="00530293"/>
    <w:rsid w:val="005315CD"/>
    <w:rsid w:val="00533873"/>
    <w:rsid w:val="0053420A"/>
    <w:rsid w:val="0053508F"/>
    <w:rsid w:val="00535C6D"/>
    <w:rsid w:val="005377DC"/>
    <w:rsid w:val="005437EB"/>
    <w:rsid w:val="005439F2"/>
    <w:rsid w:val="0054437A"/>
    <w:rsid w:val="00544698"/>
    <w:rsid w:val="005467AC"/>
    <w:rsid w:val="00547C54"/>
    <w:rsid w:val="00551ED0"/>
    <w:rsid w:val="00553205"/>
    <w:rsid w:val="00553DF8"/>
    <w:rsid w:val="00554842"/>
    <w:rsid w:val="00554B60"/>
    <w:rsid w:val="005579E3"/>
    <w:rsid w:val="00557BE7"/>
    <w:rsid w:val="0056037D"/>
    <w:rsid w:val="00562081"/>
    <w:rsid w:val="0056280E"/>
    <w:rsid w:val="00563BD3"/>
    <w:rsid w:val="00564FDB"/>
    <w:rsid w:val="005650DC"/>
    <w:rsid w:val="005654F9"/>
    <w:rsid w:val="00565FB5"/>
    <w:rsid w:val="00566212"/>
    <w:rsid w:val="00567307"/>
    <w:rsid w:val="00567A74"/>
    <w:rsid w:val="005718CD"/>
    <w:rsid w:val="00571F10"/>
    <w:rsid w:val="00573B2C"/>
    <w:rsid w:val="00573D41"/>
    <w:rsid w:val="00575E4A"/>
    <w:rsid w:val="00575E65"/>
    <w:rsid w:val="00576199"/>
    <w:rsid w:val="00583F26"/>
    <w:rsid w:val="00584E13"/>
    <w:rsid w:val="00584F1D"/>
    <w:rsid w:val="00585524"/>
    <w:rsid w:val="00585AF4"/>
    <w:rsid w:val="00586BA3"/>
    <w:rsid w:val="00586FEB"/>
    <w:rsid w:val="00590386"/>
    <w:rsid w:val="00590FA5"/>
    <w:rsid w:val="005917CA"/>
    <w:rsid w:val="00591A67"/>
    <w:rsid w:val="00591D2C"/>
    <w:rsid w:val="005933D9"/>
    <w:rsid w:val="005969BD"/>
    <w:rsid w:val="005A0618"/>
    <w:rsid w:val="005A1269"/>
    <w:rsid w:val="005A196D"/>
    <w:rsid w:val="005A2A7C"/>
    <w:rsid w:val="005A4AB5"/>
    <w:rsid w:val="005A5B7C"/>
    <w:rsid w:val="005A5D62"/>
    <w:rsid w:val="005A60F2"/>
    <w:rsid w:val="005A630A"/>
    <w:rsid w:val="005A7E3C"/>
    <w:rsid w:val="005B0B38"/>
    <w:rsid w:val="005B0FB1"/>
    <w:rsid w:val="005B134F"/>
    <w:rsid w:val="005B7E11"/>
    <w:rsid w:val="005C0A0E"/>
    <w:rsid w:val="005C0E36"/>
    <w:rsid w:val="005C20D3"/>
    <w:rsid w:val="005C2C30"/>
    <w:rsid w:val="005C4817"/>
    <w:rsid w:val="005C68D3"/>
    <w:rsid w:val="005C6A8D"/>
    <w:rsid w:val="005C7048"/>
    <w:rsid w:val="005D0AC1"/>
    <w:rsid w:val="005D20D1"/>
    <w:rsid w:val="005D359E"/>
    <w:rsid w:val="005D5A43"/>
    <w:rsid w:val="005D6191"/>
    <w:rsid w:val="005D65EC"/>
    <w:rsid w:val="005D7CE3"/>
    <w:rsid w:val="005E0803"/>
    <w:rsid w:val="005E4FCC"/>
    <w:rsid w:val="005E70D2"/>
    <w:rsid w:val="005F3104"/>
    <w:rsid w:val="005F4D7C"/>
    <w:rsid w:val="005F4EC4"/>
    <w:rsid w:val="005F7A7D"/>
    <w:rsid w:val="006014C0"/>
    <w:rsid w:val="00602072"/>
    <w:rsid w:val="0060279E"/>
    <w:rsid w:val="00602BB4"/>
    <w:rsid w:val="006031DD"/>
    <w:rsid w:val="0060356F"/>
    <w:rsid w:val="0060394B"/>
    <w:rsid w:val="00603D2E"/>
    <w:rsid w:val="00604D52"/>
    <w:rsid w:val="00604D6F"/>
    <w:rsid w:val="00606539"/>
    <w:rsid w:val="006109DB"/>
    <w:rsid w:val="00613D13"/>
    <w:rsid w:val="00614893"/>
    <w:rsid w:val="00615A35"/>
    <w:rsid w:val="00616B26"/>
    <w:rsid w:val="00617774"/>
    <w:rsid w:val="00617F62"/>
    <w:rsid w:val="00620194"/>
    <w:rsid w:val="006224B4"/>
    <w:rsid w:val="00623497"/>
    <w:rsid w:val="0062399A"/>
    <w:rsid w:val="00624BAE"/>
    <w:rsid w:val="00627443"/>
    <w:rsid w:val="00631898"/>
    <w:rsid w:val="00633362"/>
    <w:rsid w:val="00633717"/>
    <w:rsid w:val="00634101"/>
    <w:rsid w:val="00634528"/>
    <w:rsid w:val="00636552"/>
    <w:rsid w:val="0063793B"/>
    <w:rsid w:val="00640F88"/>
    <w:rsid w:val="00642B18"/>
    <w:rsid w:val="00644ADF"/>
    <w:rsid w:val="0064618D"/>
    <w:rsid w:val="00646713"/>
    <w:rsid w:val="00646D7F"/>
    <w:rsid w:val="0064767D"/>
    <w:rsid w:val="00647681"/>
    <w:rsid w:val="00651386"/>
    <w:rsid w:val="00652AA3"/>
    <w:rsid w:val="00652EAC"/>
    <w:rsid w:val="00656B6A"/>
    <w:rsid w:val="0066287C"/>
    <w:rsid w:val="00662ED6"/>
    <w:rsid w:val="006639E1"/>
    <w:rsid w:val="00666218"/>
    <w:rsid w:val="006662E9"/>
    <w:rsid w:val="00666C1E"/>
    <w:rsid w:val="0067029A"/>
    <w:rsid w:val="00670C7B"/>
    <w:rsid w:val="0067159E"/>
    <w:rsid w:val="0067162E"/>
    <w:rsid w:val="00671C30"/>
    <w:rsid w:val="00671D0F"/>
    <w:rsid w:val="0067442F"/>
    <w:rsid w:val="00674699"/>
    <w:rsid w:val="00675CAF"/>
    <w:rsid w:val="00677D4F"/>
    <w:rsid w:val="00680A6B"/>
    <w:rsid w:val="00682703"/>
    <w:rsid w:val="00683080"/>
    <w:rsid w:val="00684520"/>
    <w:rsid w:val="006846B1"/>
    <w:rsid w:val="00684C0B"/>
    <w:rsid w:val="00685576"/>
    <w:rsid w:val="006858A8"/>
    <w:rsid w:val="00685CED"/>
    <w:rsid w:val="00691CC8"/>
    <w:rsid w:val="00691FCC"/>
    <w:rsid w:val="00695A03"/>
    <w:rsid w:val="006961C6"/>
    <w:rsid w:val="00697634"/>
    <w:rsid w:val="006A02CD"/>
    <w:rsid w:val="006A11A6"/>
    <w:rsid w:val="006A12FC"/>
    <w:rsid w:val="006A1699"/>
    <w:rsid w:val="006A2523"/>
    <w:rsid w:val="006A455D"/>
    <w:rsid w:val="006B0B6E"/>
    <w:rsid w:val="006B3111"/>
    <w:rsid w:val="006B3B5D"/>
    <w:rsid w:val="006B649A"/>
    <w:rsid w:val="006B7178"/>
    <w:rsid w:val="006B71EB"/>
    <w:rsid w:val="006C020C"/>
    <w:rsid w:val="006C0FFA"/>
    <w:rsid w:val="006C16D8"/>
    <w:rsid w:val="006C2046"/>
    <w:rsid w:val="006C2F92"/>
    <w:rsid w:val="006C3DE0"/>
    <w:rsid w:val="006C7D24"/>
    <w:rsid w:val="006D0BE4"/>
    <w:rsid w:val="006D121C"/>
    <w:rsid w:val="006D43B2"/>
    <w:rsid w:val="006D6288"/>
    <w:rsid w:val="006D6FDC"/>
    <w:rsid w:val="006E0D1B"/>
    <w:rsid w:val="006E1AB3"/>
    <w:rsid w:val="006E22E4"/>
    <w:rsid w:val="006E2F33"/>
    <w:rsid w:val="006E4D43"/>
    <w:rsid w:val="006E735B"/>
    <w:rsid w:val="006E74FF"/>
    <w:rsid w:val="006F30BF"/>
    <w:rsid w:val="006F3B4E"/>
    <w:rsid w:val="006F4127"/>
    <w:rsid w:val="006F5386"/>
    <w:rsid w:val="006F54A9"/>
    <w:rsid w:val="006F61D2"/>
    <w:rsid w:val="006F7A00"/>
    <w:rsid w:val="00701DD9"/>
    <w:rsid w:val="00702725"/>
    <w:rsid w:val="00703421"/>
    <w:rsid w:val="00710737"/>
    <w:rsid w:val="00710999"/>
    <w:rsid w:val="007122A7"/>
    <w:rsid w:val="007125E6"/>
    <w:rsid w:val="00712C2C"/>
    <w:rsid w:val="00713462"/>
    <w:rsid w:val="00715BAC"/>
    <w:rsid w:val="00716065"/>
    <w:rsid w:val="00716F33"/>
    <w:rsid w:val="00717535"/>
    <w:rsid w:val="00717C20"/>
    <w:rsid w:val="007212D1"/>
    <w:rsid w:val="00721431"/>
    <w:rsid w:val="00723D99"/>
    <w:rsid w:val="00726552"/>
    <w:rsid w:val="0072760C"/>
    <w:rsid w:val="00727D10"/>
    <w:rsid w:val="00730C70"/>
    <w:rsid w:val="00732E38"/>
    <w:rsid w:val="007342E8"/>
    <w:rsid w:val="00734D87"/>
    <w:rsid w:val="007355D8"/>
    <w:rsid w:val="0073583C"/>
    <w:rsid w:val="00735C88"/>
    <w:rsid w:val="0073681C"/>
    <w:rsid w:val="00737997"/>
    <w:rsid w:val="00740E65"/>
    <w:rsid w:val="007426C1"/>
    <w:rsid w:val="00745013"/>
    <w:rsid w:val="0074675B"/>
    <w:rsid w:val="0074732B"/>
    <w:rsid w:val="00750930"/>
    <w:rsid w:val="00751A69"/>
    <w:rsid w:val="00752B05"/>
    <w:rsid w:val="00757045"/>
    <w:rsid w:val="0075722F"/>
    <w:rsid w:val="00757E85"/>
    <w:rsid w:val="00761CA0"/>
    <w:rsid w:val="00766327"/>
    <w:rsid w:val="00773B57"/>
    <w:rsid w:val="00773D68"/>
    <w:rsid w:val="00774308"/>
    <w:rsid w:val="0077501B"/>
    <w:rsid w:val="00776975"/>
    <w:rsid w:val="00777B51"/>
    <w:rsid w:val="00780232"/>
    <w:rsid w:val="0078218D"/>
    <w:rsid w:val="00782358"/>
    <w:rsid w:val="00782A65"/>
    <w:rsid w:val="0078554A"/>
    <w:rsid w:val="00785C72"/>
    <w:rsid w:val="0078674B"/>
    <w:rsid w:val="007869E5"/>
    <w:rsid w:val="00787D19"/>
    <w:rsid w:val="00790FD9"/>
    <w:rsid w:val="007942D1"/>
    <w:rsid w:val="00794959"/>
    <w:rsid w:val="00794C36"/>
    <w:rsid w:val="00794E8C"/>
    <w:rsid w:val="00795C79"/>
    <w:rsid w:val="00796C82"/>
    <w:rsid w:val="007977EA"/>
    <w:rsid w:val="007A076C"/>
    <w:rsid w:val="007A1070"/>
    <w:rsid w:val="007A1AF3"/>
    <w:rsid w:val="007A295D"/>
    <w:rsid w:val="007A3BFA"/>
    <w:rsid w:val="007A3EA5"/>
    <w:rsid w:val="007A41AF"/>
    <w:rsid w:val="007A532A"/>
    <w:rsid w:val="007A64A4"/>
    <w:rsid w:val="007A68E3"/>
    <w:rsid w:val="007A6909"/>
    <w:rsid w:val="007A6D6B"/>
    <w:rsid w:val="007A7CAF"/>
    <w:rsid w:val="007B0BB6"/>
    <w:rsid w:val="007B2CD1"/>
    <w:rsid w:val="007B764C"/>
    <w:rsid w:val="007C214A"/>
    <w:rsid w:val="007C2787"/>
    <w:rsid w:val="007C5FF9"/>
    <w:rsid w:val="007C7736"/>
    <w:rsid w:val="007D01B0"/>
    <w:rsid w:val="007D172D"/>
    <w:rsid w:val="007D212A"/>
    <w:rsid w:val="007D33C4"/>
    <w:rsid w:val="007D4F2E"/>
    <w:rsid w:val="007D61D3"/>
    <w:rsid w:val="007E07E4"/>
    <w:rsid w:val="007E10FB"/>
    <w:rsid w:val="007E264E"/>
    <w:rsid w:val="007E336D"/>
    <w:rsid w:val="007E34B9"/>
    <w:rsid w:val="007E4347"/>
    <w:rsid w:val="007E48F5"/>
    <w:rsid w:val="007E5FF5"/>
    <w:rsid w:val="007F0890"/>
    <w:rsid w:val="007F204A"/>
    <w:rsid w:val="007F2AA7"/>
    <w:rsid w:val="007F6BE7"/>
    <w:rsid w:val="008000A2"/>
    <w:rsid w:val="00803658"/>
    <w:rsid w:val="00807963"/>
    <w:rsid w:val="00807DC5"/>
    <w:rsid w:val="008119B2"/>
    <w:rsid w:val="008124D4"/>
    <w:rsid w:val="008153D3"/>
    <w:rsid w:val="008163F4"/>
    <w:rsid w:val="008176B1"/>
    <w:rsid w:val="00820471"/>
    <w:rsid w:val="00822149"/>
    <w:rsid w:val="008226FD"/>
    <w:rsid w:val="00822F76"/>
    <w:rsid w:val="00822FAA"/>
    <w:rsid w:val="00823302"/>
    <w:rsid w:val="00823FE5"/>
    <w:rsid w:val="00830AA3"/>
    <w:rsid w:val="008314DA"/>
    <w:rsid w:val="00831C02"/>
    <w:rsid w:val="00831DF7"/>
    <w:rsid w:val="00832ACF"/>
    <w:rsid w:val="00834599"/>
    <w:rsid w:val="008358AC"/>
    <w:rsid w:val="00835DBA"/>
    <w:rsid w:val="008371C0"/>
    <w:rsid w:val="008404CE"/>
    <w:rsid w:val="00841326"/>
    <w:rsid w:val="0084159A"/>
    <w:rsid w:val="00842059"/>
    <w:rsid w:val="008430AF"/>
    <w:rsid w:val="00843EED"/>
    <w:rsid w:val="008449B5"/>
    <w:rsid w:val="00845A7D"/>
    <w:rsid w:val="00845B33"/>
    <w:rsid w:val="00847EDE"/>
    <w:rsid w:val="00850927"/>
    <w:rsid w:val="008526B8"/>
    <w:rsid w:val="008538C9"/>
    <w:rsid w:val="00853DC3"/>
    <w:rsid w:val="00854E0D"/>
    <w:rsid w:val="008566A5"/>
    <w:rsid w:val="00857ADD"/>
    <w:rsid w:val="00860444"/>
    <w:rsid w:val="008611ED"/>
    <w:rsid w:val="00862225"/>
    <w:rsid w:val="0086593B"/>
    <w:rsid w:val="00866183"/>
    <w:rsid w:val="00866FFA"/>
    <w:rsid w:val="00867844"/>
    <w:rsid w:val="0087274E"/>
    <w:rsid w:val="0087513D"/>
    <w:rsid w:val="00875528"/>
    <w:rsid w:val="0087723E"/>
    <w:rsid w:val="00881536"/>
    <w:rsid w:val="0088155E"/>
    <w:rsid w:val="00883DC5"/>
    <w:rsid w:val="00885011"/>
    <w:rsid w:val="008853E9"/>
    <w:rsid w:val="0088598F"/>
    <w:rsid w:val="00885D86"/>
    <w:rsid w:val="00886B40"/>
    <w:rsid w:val="0088751A"/>
    <w:rsid w:val="00890A47"/>
    <w:rsid w:val="008911B2"/>
    <w:rsid w:val="00892931"/>
    <w:rsid w:val="00893001"/>
    <w:rsid w:val="00895481"/>
    <w:rsid w:val="00895D56"/>
    <w:rsid w:val="008960DD"/>
    <w:rsid w:val="00896963"/>
    <w:rsid w:val="008A1E6B"/>
    <w:rsid w:val="008A3ED8"/>
    <w:rsid w:val="008A4120"/>
    <w:rsid w:val="008A4480"/>
    <w:rsid w:val="008A5F71"/>
    <w:rsid w:val="008A69DD"/>
    <w:rsid w:val="008A7785"/>
    <w:rsid w:val="008B0859"/>
    <w:rsid w:val="008B3278"/>
    <w:rsid w:val="008B338F"/>
    <w:rsid w:val="008B38B3"/>
    <w:rsid w:val="008B3ADC"/>
    <w:rsid w:val="008B490D"/>
    <w:rsid w:val="008B6BCF"/>
    <w:rsid w:val="008B719D"/>
    <w:rsid w:val="008B755E"/>
    <w:rsid w:val="008C131E"/>
    <w:rsid w:val="008C224E"/>
    <w:rsid w:val="008C4F8D"/>
    <w:rsid w:val="008D238C"/>
    <w:rsid w:val="008D4C06"/>
    <w:rsid w:val="008D5B36"/>
    <w:rsid w:val="008E019A"/>
    <w:rsid w:val="008E1635"/>
    <w:rsid w:val="008E19ED"/>
    <w:rsid w:val="008E1E16"/>
    <w:rsid w:val="008E2522"/>
    <w:rsid w:val="008E3A57"/>
    <w:rsid w:val="008E4376"/>
    <w:rsid w:val="008E49D0"/>
    <w:rsid w:val="008E4ABB"/>
    <w:rsid w:val="008E5A78"/>
    <w:rsid w:val="008F4507"/>
    <w:rsid w:val="008F536D"/>
    <w:rsid w:val="008F5AEF"/>
    <w:rsid w:val="008F6142"/>
    <w:rsid w:val="008F6CCC"/>
    <w:rsid w:val="009000C0"/>
    <w:rsid w:val="0090022E"/>
    <w:rsid w:val="0090074B"/>
    <w:rsid w:val="00900F40"/>
    <w:rsid w:val="00901C32"/>
    <w:rsid w:val="009020F3"/>
    <w:rsid w:val="009100D5"/>
    <w:rsid w:val="00910D61"/>
    <w:rsid w:val="009120F8"/>
    <w:rsid w:val="00914004"/>
    <w:rsid w:val="00914C38"/>
    <w:rsid w:val="00917942"/>
    <w:rsid w:val="00923F27"/>
    <w:rsid w:val="009258E4"/>
    <w:rsid w:val="00925A03"/>
    <w:rsid w:val="00927746"/>
    <w:rsid w:val="00931451"/>
    <w:rsid w:val="00933114"/>
    <w:rsid w:val="00934B89"/>
    <w:rsid w:val="00934D17"/>
    <w:rsid w:val="00935A6E"/>
    <w:rsid w:val="009369F7"/>
    <w:rsid w:val="00936A7F"/>
    <w:rsid w:val="00937C1E"/>
    <w:rsid w:val="00937DB2"/>
    <w:rsid w:val="00940731"/>
    <w:rsid w:val="00941322"/>
    <w:rsid w:val="00943303"/>
    <w:rsid w:val="00946567"/>
    <w:rsid w:val="00955811"/>
    <w:rsid w:val="009569C6"/>
    <w:rsid w:val="009572F8"/>
    <w:rsid w:val="00961948"/>
    <w:rsid w:val="00961FD3"/>
    <w:rsid w:val="0096241B"/>
    <w:rsid w:val="009649BD"/>
    <w:rsid w:val="00965485"/>
    <w:rsid w:val="009655ED"/>
    <w:rsid w:val="009666C1"/>
    <w:rsid w:val="00967F5F"/>
    <w:rsid w:val="009710E4"/>
    <w:rsid w:val="00972D4D"/>
    <w:rsid w:val="0097397E"/>
    <w:rsid w:val="00975A0E"/>
    <w:rsid w:val="009772D5"/>
    <w:rsid w:val="009800B4"/>
    <w:rsid w:val="00980D8E"/>
    <w:rsid w:val="009815C3"/>
    <w:rsid w:val="00982BD0"/>
    <w:rsid w:val="009845B4"/>
    <w:rsid w:val="00984ED0"/>
    <w:rsid w:val="00986798"/>
    <w:rsid w:val="00986D7C"/>
    <w:rsid w:val="009952C2"/>
    <w:rsid w:val="0099591C"/>
    <w:rsid w:val="00996261"/>
    <w:rsid w:val="009A0BE4"/>
    <w:rsid w:val="009A1AE0"/>
    <w:rsid w:val="009A26A1"/>
    <w:rsid w:val="009A3305"/>
    <w:rsid w:val="009A48B5"/>
    <w:rsid w:val="009A490E"/>
    <w:rsid w:val="009A59D5"/>
    <w:rsid w:val="009A6645"/>
    <w:rsid w:val="009A7DE2"/>
    <w:rsid w:val="009B0C28"/>
    <w:rsid w:val="009B1367"/>
    <w:rsid w:val="009B13DB"/>
    <w:rsid w:val="009B247C"/>
    <w:rsid w:val="009B30FF"/>
    <w:rsid w:val="009B4C73"/>
    <w:rsid w:val="009B62A3"/>
    <w:rsid w:val="009B71BE"/>
    <w:rsid w:val="009B76FE"/>
    <w:rsid w:val="009C17A8"/>
    <w:rsid w:val="009C32CD"/>
    <w:rsid w:val="009C42C9"/>
    <w:rsid w:val="009C57BE"/>
    <w:rsid w:val="009C6FFF"/>
    <w:rsid w:val="009C74B9"/>
    <w:rsid w:val="009D03AB"/>
    <w:rsid w:val="009D32B6"/>
    <w:rsid w:val="009E081C"/>
    <w:rsid w:val="009E0C57"/>
    <w:rsid w:val="009E2C34"/>
    <w:rsid w:val="009E2FE9"/>
    <w:rsid w:val="009E448D"/>
    <w:rsid w:val="009E4A76"/>
    <w:rsid w:val="009E4EC2"/>
    <w:rsid w:val="009E537C"/>
    <w:rsid w:val="009E70E2"/>
    <w:rsid w:val="009F119B"/>
    <w:rsid w:val="009F235F"/>
    <w:rsid w:val="009F2B31"/>
    <w:rsid w:val="009F3AFC"/>
    <w:rsid w:val="009F4719"/>
    <w:rsid w:val="009F4F20"/>
    <w:rsid w:val="009F64EC"/>
    <w:rsid w:val="009F7039"/>
    <w:rsid w:val="00A02E81"/>
    <w:rsid w:val="00A03796"/>
    <w:rsid w:val="00A044E2"/>
    <w:rsid w:val="00A05A47"/>
    <w:rsid w:val="00A0673D"/>
    <w:rsid w:val="00A0777F"/>
    <w:rsid w:val="00A125E2"/>
    <w:rsid w:val="00A125F1"/>
    <w:rsid w:val="00A128C5"/>
    <w:rsid w:val="00A13528"/>
    <w:rsid w:val="00A156F9"/>
    <w:rsid w:val="00A15823"/>
    <w:rsid w:val="00A165F3"/>
    <w:rsid w:val="00A17993"/>
    <w:rsid w:val="00A2196C"/>
    <w:rsid w:val="00A22898"/>
    <w:rsid w:val="00A23223"/>
    <w:rsid w:val="00A34CC4"/>
    <w:rsid w:val="00A3505E"/>
    <w:rsid w:val="00A37203"/>
    <w:rsid w:val="00A373EA"/>
    <w:rsid w:val="00A37666"/>
    <w:rsid w:val="00A42EF6"/>
    <w:rsid w:val="00A4450D"/>
    <w:rsid w:val="00A46E1F"/>
    <w:rsid w:val="00A4758E"/>
    <w:rsid w:val="00A47D78"/>
    <w:rsid w:val="00A51323"/>
    <w:rsid w:val="00A51BA6"/>
    <w:rsid w:val="00A526B9"/>
    <w:rsid w:val="00A549FD"/>
    <w:rsid w:val="00A562B4"/>
    <w:rsid w:val="00A57DD3"/>
    <w:rsid w:val="00A6168E"/>
    <w:rsid w:val="00A63196"/>
    <w:rsid w:val="00A63581"/>
    <w:rsid w:val="00A644B7"/>
    <w:rsid w:val="00A644CA"/>
    <w:rsid w:val="00A648E6"/>
    <w:rsid w:val="00A66887"/>
    <w:rsid w:val="00A7064F"/>
    <w:rsid w:val="00A71AAE"/>
    <w:rsid w:val="00A7425C"/>
    <w:rsid w:val="00A7506C"/>
    <w:rsid w:val="00A80978"/>
    <w:rsid w:val="00A832C7"/>
    <w:rsid w:val="00A84779"/>
    <w:rsid w:val="00A85542"/>
    <w:rsid w:val="00A85796"/>
    <w:rsid w:val="00A868EB"/>
    <w:rsid w:val="00A90D01"/>
    <w:rsid w:val="00A911E0"/>
    <w:rsid w:val="00A912BA"/>
    <w:rsid w:val="00A920D8"/>
    <w:rsid w:val="00A9278B"/>
    <w:rsid w:val="00A92BA8"/>
    <w:rsid w:val="00A93624"/>
    <w:rsid w:val="00A940D5"/>
    <w:rsid w:val="00A96040"/>
    <w:rsid w:val="00A9689B"/>
    <w:rsid w:val="00A96D11"/>
    <w:rsid w:val="00A96DED"/>
    <w:rsid w:val="00AB064D"/>
    <w:rsid w:val="00AB1B95"/>
    <w:rsid w:val="00AB2692"/>
    <w:rsid w:val="00AB347E"/>
    <w:rsid w:val="00AB390F"/>
    <w:rsid w:val="00AB487D"/>
    <w:rsid w:val="00AB6ABA"/>
    <w:rsid w:val="00AC1260"/>
    <w:rsid w:val="00AC14F1"/>
    <w:rsid w:val="00AC1B33"/>
    <w:rsid w:val="00AC31E4"/>
    <w:rsid w:val="00AC759C"/>
    <w:rsid w:val="00AD059E"/>
    <w:rsid w:val="00AD1A37"/>
    <w:rsid w:val="00AD27D5"/>
    <w:rsid w:val="00AD29F1"/>
    <w:rsid w:val="00AD2FE1"/>
    <w:rsid w:val="00AD31C5"/>
    <w:rsid w:val="00AD4741"/>
    <w:rsid w:val="00AD6FA2"/>
    <w:rsid w:val="00AD71F7"/>
    <w:rsid w:val="00AD769A"/>
    <w:rsid w:val="00AE13A6"/>
    <w:rsid w:val="00AE4476"/>
    <w:rsid w:val="00AE71A6"/>
    <w:rsid w:val="00AE7713"/>
    <w:rsid w:val="00AF1519"/>
    <w:rsid w:val="00AF1B70"/>
    <w:rsid w:val="00AF6F2D"/>
    <w:rsid w:val="00AF7C5B"/>
    <w:rsid w:val="00B01C7B"/>
    <w:rsid w:val="00B077B5"/>
    <w:rsid w:val="00B1126E"/>
    <w:rsid w:val="00B122CF"/>
    <w:rsid w:val="00B17889"/>
    <w:rsid w:val="00B17C37"/>
    <w:rsid w:val="00B20A23"/>
    <w:rsid w:val="00B25261"/>
    <w:rsid w:val="00B27813"/>
    <w:rsid w:val="00B27E24"/>
    <w:rsid w:val="00B307AF"/>
    <w:rsid w:val="00B30B62"/>
    <w:rsid w:val="00B311E1"/>
    <w:rsid w:val="00B317DD"/>
    <w:rsid w:val="00B31EC2"/>
    <w:rsid w:val="00B34444"/>
    <w:rsid w:val="00B36AD3"/>
    <w:rsid w:val="00B36B92"/>
    <w:rsid w:val="00B4335A"/>
    <w:rsid w:val="00B46560"/>
    <w:rsid w:val="00B47F2E"/>
    <w:rsid w:val="00B47F4D"/>
    <w:rsid w:val="00B50CD2"/>
    <w:rsid w:val="00B52012"/>
    <w:rsid w:val="00B5308B"/>
    <w:rsid w:val="00B5394B"/>
    <w:rsid w:val="00B555AB"/>
    <w:rsid w:val="00B57C0A"/>
    <w:rsid w:val="00B63F7B"/>
    <w:rsid w:val="00B647A0"/>
    <w:rsid w:val="00B648E2"/>
    <w:rsid w:val="00B64A20"/>
    <w:rsid w:val="00B64B05"/>
    <w:rsid w:val="00B65CEC"/>
    <w:rsid w:val="00B723C7"/>
    <w:rsid w:val="00B72897"/>
    <w:rsid w:val="00B72FBF"/>
    <w:rsid w:val="00B73DD8"/>
    <w:rsid w:val="00B7445E"/>
    <w:rsid w:val="00B77CDA"/>
    <w:rsid w:val="00B800FA"/>
    <w:rsid w:val="00B82940"/>
    <w:rsid w:val="00B82E5B"/>
    <w:rsid w:val="00B91472"/>
    <w:rsid w:val="00B92EFA"/>
    <w:rsid w:val="00B9317A"/>
    <w:rsid w:val="00B933E8"/>
    <w:rsid w:val="00B93A37"/>
    <w:rsid w:val="00B93F3B"/>
    <w:rsid w:val="00B94C1F"/>
    <w:rsid w:val="00B9630B"/>
    <w:rsid w:val="00B97FAD"/>
    <w:rsid w:val="00BA0219"/>
    <w:rsid w:val="00BA04DD"/>
    <w:rsid w:val="00BA30F9"/>
    <w:rsid w:val="00BA4A64"/>
    <w:rsid w:val="00BA52A9"/>
    <w:rsid w:val="00BA5748"/>
    <w:rsid w:val="00BA5911"/>
    <w:rsid w:val="00BA6098"/>
    <w:rsid w:val="00BB0C65"/>
    <w:rsid w:val="00BB0E5E"/>
    <w:rsid w:val="00BB0F69"/>
    <w:rsid w:val="00BB3002"/>
    <w:rsid w:val="00BB332E"/>
    <w:rsid w:val="00BB3FC5"/>
    <w:rsid w:val="00BB5225"/>
    <w:rsid w:val="00BB71D5"/>
    <w:rsid w:val="00BB7F88"/>
    <w:rsid w:val="00BC1E6B"/>
    <w:rsid w:val="00BC27B0"/>
    <w:rsid w:val="00BC33A2"/>
    <w:rsid w:val="00BC3413"/>
    <w:rsid w:val="00BC6933"/>
    <w:rsid w:val="00BC79C3"/>
    <w:rsid w:val="00BC7AF9"/>
    <w:rsid w:val="00BC7E74"/>
    <w:rsid w:val="00BD1C7E"/>
    <w:rsid w:val="00BD41F3"/>
    <w:rsid w:val="00BD5169"/>
    <w:rsid w:val="00BD5A1B"/>
    <w:rsid w:val="00BD67E7"/>
    <w:rsid w:val="00BD6BD5"/>
    <w:rsid w:val="00BE02A7"/>
    <w:rsid w:val="00BE0A1B"/>
    <w:rsid w:val="00BE2C7E"/>
    <w:rsid w:val="00BE3E42"/>
    <w:rsid w:val="00BF344F"/>
    <w:rsid w:val="00BF498E"/>
    <w:rsid w:val="00BF4ABD"/>
    <w:rsid w:val="00BF52EB"/>
    <w:rsid w:val="00BF7B5B"/>
    <w:rsid w:val="00C010A2"/>
    <w:rsid w:val="00C02E22"/>
    <w:rsid w:val="00C03C2C"/>
    <w:rsid w:val="00C0427C"/>
    <w:rsid w:val="00C049F1"/>
    <w:rsid w:val="00C04EDB"/>
    <w:rsid w:val="00C05355"/>
    <w:rsid w:val="00C1311E"/>
    <w:rsid w:val="00C14E18"/>
    <w:rsid w:val="00C17D8E"/>
    <w:rsid w:val="00C20CA9"/>
    <w:rsid w:val="00C227E6"/>
    <w:rsid w:val="00C22CDE"/>
    <w:rsid w:val="00C23582"/>
    <w:rsid w:val="00C2383E"/>
    <w:rsid w:val="00C24C12"/>
    <w:rsid w:val="00C25F34"/>
    <w:rsid w:val="00C26975"/>
    <w:rsid w:val="00C27218"/>
    <w:rsid w:val="00C316D0"/>
    <w:rsid w:val="00C32C2A"/>
    <w:rsid w:val="00C33BA0"/>
    <w:rsid w:val="00C36971"/>
    <w:rsid w:val="00C433C3"/>
    <w:rsid w:val="00C43C22"/>
    <w:rsid w:val="00C4503D"/>
    <w:rsid w:val="00C46990"/>
    <w:rsid w:val="00C46A9A"/>
    <w:rsid w:val="00C47A07"/>
    <w:rsid w:val="00C52264"/>
    <w:rsid w:val="00C52FD8"/>
    <w:rsid w:val="00C53201"/>
    <w:rsid w:val="00C534B4"/>
    <w:rsid w:val="00C5375B"/>
    <w:rsid w:val="00C5505B"/>
    <w:rsid w:val="00C60BB8"/>
    <w:rsid w:val="00C613AD"/>
    <w:rsid w:val="00C645FB"/>
    <w:rsid w:val="00C647A6"/>
    <w:rsid w:val="00C65143"/>
    <w:rsid w:val="00C66AA9"/>
    <w:rsid w:val="00C66F82"/>
    <w:rsid w:val="00C67BDC"/>
    <w:rsid w:val="00C700F5"/>
    <w:rsid w:val="00C70358"/>
    <w:rsid w:val="00C71FDD"/>
    <w:rsid w:val="00C753FE"/>
    <w:rsid w:val="00C75504"/>
    <w:rsid w:val="00C7554F"/>
    <w:rsid w:val="00C76232"/>
    <w:rsid w:val="00C76E9F"/>
    <w:rsid w:val="00C80EEC"/>
    <w:rsid w:val="00C822A0"/>
    <w:rsid w:val="00C82375"/>
    <w:rsid w:val="00C82817"/>
    <w:rsid w:val="00C84834"/>
    <w:rsid w:val="00C86A49"/>
    <w:rsid w:val="00C913AD"/>
    <w:rsid w:val="00C941F1"/>
    <w:rsid w:val="00C94DDB"/>
    <w:rsid w:val="00C97899"/>
    <w:rsid w:val="00CA4AF2"/>
    <w:rsid w:val="00CA56B7"/>
    <w:rsid w:val="00CB18C1"/>
    <w:rsid w:val="00CB2191"/>
    <w:rsid w:val="00CB4652"/>
    <w:rsid w:val="00CB49EE"/>
    <w:rsid w:val="00CB6D5C"/>
    <w:rsid w:val="00CB6FEB"/>
    <w:rsid w:val="00CC180D"/>
    <w:rsid w:val="00CC2700"/>
    <w:rsid w:val="00CC2C11"/>
    <w:rsid w:val="00CC3331"/>
    <w:rsid w:val="00CC33BF"/>
    <w:rsid w:val="00CC36F0"/>
    <w:rsid w:val="00CC4B31"/>
    <w:rsid w:val="00CC6808"/>
    <w:rsid w:val="00CC7382"/>
    <w:rsid w:val="00CD1A99"/>
    <w:rsid w:val="00CD250F"/>
    <w:rsid w:val="00CD3B3E"/>
    <w:rsid w:val="00CD3C54"/>
    <w:rsid w:val="00CD43AA"/>
    <w:rsid w:val="00CD79C9"/>
    <w:rsid w:val="00CD7A2C"/>
    <w:rsid w:val="00CD7ABC"/>
    <w:rsid w:val="00CE0B58"/>
    <w:rsid w:val="00CE1126"/>
    <w:rsid w:val="00CE1AFA"/>
    <w:rsid w:val="00CE42D5"/>
    <w:rsid w:val="00CE47C7"/>
    <w:rsid w:val="00CE4D40"/>
    <w:rsid w:val="00CE4FFA"/>
    <w:rsid w:val="00CE5C6D"/>
    <w:rsid w:val="00CE66C2"/>
    <w:rsid w:val="00CE6D42"/>
    <w:rsid w:val="00CF1165"/>
    <w:rsid w:val="00CF5258"/>
    <w:rsid w:val="00CF55F4"/>
    <w:rsid w:val="00CF5ECC"/>
    <w:rsid w:val="00CF77F4"/>
    <w:rsid w:val="00CF79D5"/>
    <w:rsid w:val="00D02BB7"/>
    <w:rsid w:val="00D05063"/>
    <w:rsid w:val="00D05575"/>
    <w:rsid w:val="00D06870"/>
    <w:rsid w:val="00D07329"/>
    <w:rsid w:val="00D10001"/>
    <w:rsid w:val="00D10C92"/>
    <w:rsid w:val="00D11362"/>
    <w:rsid w:val="00D12069"/>
    <w:rsid w:val="00D15080"/>
    <w:rsid w:val="00D16EED"/>
    <w:rsid w:val="00D17687"/>
    <w:rsid w:val="00D17B51"/>
    <w:rsid w:val="00D17D12"/>
    <w:rsid w:val="00D20B04"/>
    <w:rsid w:val="00D22530"/>
    <w:rsid w:val="00D252AA"/>
    <w:rsid w:val="00D30384"/>
    <w:rsid w:val="00D30DB6"/>
    <w:rsid w:val="00D341B3"/>
    <w:rsid w:val="00D347C1"/>
    <w:rsid w:val="00D35B57"/>
    <w:rsid w:val="00D40F72"/>
    <w:rsid w:val="00D4440D"/>
    <w:rsid w:val="00D45022"/>
    <w:rsid w:val="00D50189"/>
    <w:rsid w:val="00D53B05"/>
    <w:rsid w:val="00D557EB"/>
    <w:rsid w:val="00D55E51"/>
    <w:rsid w:val="00D56B18"/>
    <w:rsid w:val="00D5749A"/>
    <w:rsid w:val="00D6130C"/>
    <w:rsid w:val="00D613A9"/>
    <w:rsid w:val="00D62012"/>
    <w:rsid w:val="00D624AA"/>
    <w:rsid w:val="00D62B3A"/>
    <w:rsid w:val="00D65478"/>
    <w:rsid w:val="00D668C4"/>
    <w:rsid w:val="00D70766"/>
    <w:rsid w:val="00D717CA"/>
    <w:rsid w:val="00D71898"/>
    <w:rsid w:val="00D72F23"/>
    <w:rsid w:val="00D73218"/>
    <w:rsid w:val="00D73345"/>
    <w:rsid w:val="00D74B9F"/>
    <w:rsid w:val="00D837F9"/>
    <w:rsid w:val="00D8446B"/>
    <w:rsid w:val="00D84AD6"/>
    <w:rsid w:val="00D863D5"/>
    <w:rsid w:val="00D86D0D"/>
    <w:rsid w:val="00D871FA"/>
    <w:rsid w:val="00D87959"/>
    <w:rsid w:val="00D87A82"/>
    <w:rsid w:val="00D9222C"/>
    <w:rsid w:val="00D92A1E"/>
    <w:rsid w:val="00D92C4E"/>
    <w:rsid w:val="00D95040"/>
    <w:rsid w:val="00D964F2"/>
    <w:rsid w:val="00D96D49"/>
    <w:rsid w:val="00DA0E40"/>
    <w:rsid w:val="00DA23EF"/>
    <w:rsid w:val="00DA3D1F"/>
    <w:rsid w:val="00DA4160"/>
    <w:rsid w:val="00DA5C23"/>
    <w:rsid w:val="00DA5C85"/>
    <w:rsid w:val="00DA7404"/>
    <w:rsid w:val="00DB09EA"/>
    <w:rsid w:val="00DB0B5B"/>
    <w:rsid w:val="00DB12FF"/>
    <w:rsid w:val="00DB135D"/>
    <w:rsid w:val="00DB4087"/>
    <w:rsid w:val="00DB7166"/>
    <w:rsid w:val="00DC0850"/>
    <w:rsid w:val="00DC2181"/>
    <w:rsid w:val="00DC261D"/>
    <w:rsid w:val="00DC5529"/>
    <w:rsid w:val="00DC75AE"/>
    <w:rsid w:val="00DC7D6B"/>
    <w:rsid w:val="00DD0C9E"/>
    <w:rsid w:val="00DD14B2"/>
    <w:rsid w:val="00DD3CFD"/>
    <w:rsid w:val="00DD41C6"/>
    <w:rsid w:val="00DE0144"/>
    <w:rsid w:val="00DE08B4"/>
    <w:rsid w:val="00DE0BB7"/>
    <w:rsid w:val="00DE0E03"/>
    <w:rsid w:val="00DE306B"/>
    <w:rsid w:val="00DE3817"/>
    <w:rsid w:val="00DE5698"/>
    <w:rsid w:val="00DE56B3"/>
    <w:rsid w:val="00DE6829"/>
    <w:rsid w:val="00DE792D"/>
    <w:rsid w:val="00DE7B25"/>
    <w:rsid w:val="00DF36D8"/>
    <w:rsid w:val="00DF3D97"/>
    <w:rsid w:val="00DF49CB"/>
    <w:rsid w:val="00DF67E1"/>
    <w:rsid w:val="00DF7C2D"/>
    <w:rsid w:val="00E0231B"/>
    <w:rsid w:val="00E033AD"/>
    <w:rsid w:val="00E03526"/>
    <w:rsid w:val="00E0447B"/>
    <w:rsid w:val="00E11B86"/>
    <w:rsid w:val="00E14334"/>
    <w:rsid w:val="00E144FB"/>
    <w:rsid w:val="00E1549A"/>
    <w:rsid w:val="00E1577D"/>
    <w:rsid w:val="00E15C69"/>
    <w:rsid w:val="00E15FA1"/>
    <w:rsid w:val="00E17C94"/>
    <w:rsid w:val="00E21620"/>
    <w:rsid w:val="00E24A02"/>
    <w:rsid w:val="00E25235"/>
    <w:rsid w:val="00E27798"/>
    <w:rsid w:val="00E27B84"/>
    <w:rsid w:val="00E30332"/>
    <w:rsid w:val="00E320F2"/>
    <w:rsid w:val="00E32188"/>
    <w:rsid w:val="00E3318A"/>
    <w:rsid w:val="00E336CC"/>
    <w:rsid w:val="00E34E08"/>
    <w:rsid w:val="00E35214"/>
    <w:rsid w:val="00E35481"/>
    <w:rsid w:val="00E354B1"/>
    <w:rsid w:val="00E35B44"/>
    <w:rsid w:val="00E36D5A"/>
    <w:rsid w:val="00E37BCC"/>
    <w:rsid w:val="00E420BF"/>
    <w:rsid w:val="00E43A32"/>
    <w:rsid w:val="00E4672D"/>
    <w:rsid w:val="00E469F8"/>
    <w:rsid w:val="00E4727A"/>
    <w:rsid w:val="00E47491"/>
    <w:rsid w:val="00E47710"/>
    <w:rsid w:val="00E53CD5"/>
    <w:rsid w:val="00E53DE9"/>
    <w:rsid w:val="00E5515B"/>
    <w:rsid w:val="00E575C9"/>
    <w:rsid w:val="00E578DD"/>
    <w:rsid w:val="00E620CA"/>
    <w:rsid w:val="00E62BC8"/>
    <w:rsid w:val="00E643AF"/>
    <w:rsid w:val="00E65013"/>
    <w:rsid w:val="00E66FF6"/>
    <w:rsid w:val="00E67150"/>
    <w:rsid w:val="00E67FC9"/>
    <w:rsid w:val="00E70BAC"/>
    <w:rsid w:val="00E71BF4"/>
    <w:rsid w:val="00E72899"/>
    <w:rsid w:val="00E75CD4"/>
    <w:rsid w:val="00E75EFD"/>
    <w:rsid w:val="00E767CF"/>
    <w:rsid w:val="00E76CF3"/>
    <w:rsid w:val="00E84231"/>
    <w:rsid w:val="00E84999"/>
    <w:rsid w:val="00E855C1"/>
    <w:rsid w:val="00E85FA1"/>
    <w:rsid w:val="00E87965"/>
    <w:rsid w:val="00E91521"/>
    <w:rsid w:val="00E920CE"/>
    <w:rsid w:val="00E92E20"/>
    <w:rsid w:val="00E9495A"/>
    <w:rsid w:val="00E94A8B"/>
    <w:rsid w:val="00E9580B"/>
    <w:rsid w:val="00E979B2"/>
    <w:rsid w:val="00EA0EEB"/>
    <w:rsid w:val="00EA11F1"/>
    <w:rsid w:val="00EA2E59"/>
    <w:rsid w:val="00EA4055"/>
    <w:rsid w:val="00EA488A"/>
    <w:rsid w:val="00EA5A8C"/>
    <w:rsid w:val="00EA5D8C"/>
    <w:rsid w:val="00EB0B0B"/>
    <w:rsid w:val="00EB0CEC"/>
    <w:rsid w:val="00EB0ED5"/>
    <w:rsid w:val="00EB1152"/>
    <w:rsid w:val="00EB2BF2"/>
    <w:rsid w:val="00EB568A"/>
    <w:rsid w:val="00EB6447"/>
    <w:rsid w:val="00EB67DA"/>
    <w:rsid w:val="00EB79D7"/>
    <w:rsid w:val="00EB7E8E"/>
    <w:rsid w:val="00EC6611"/>
    <w:rsid w:val="00ED161A"/>
    <w:rsid w:val="00ED262A"/>
    <w:rsid w:val="00ED2BEC"/>
    <w:rsid w:val="00ED378C"/>
    <w:rsid w:val="00ED3C49"/>
    <w:rsid w:val="00ED5D60"/>
    <w:rsid w:val="00ED620A"/>
    <w:rsid w:val="00ED67D2"/>
    <w:rsid w:val="00ED67D4"/>
    <w:rsid w:val="00ED7217"/>
    <w:rsid w:val="00EE03BC"/>
    <w:rsid w:val="00EE1961"/>
    <w:rsid w:val="00EE2143"/>
    <w:rsid w:val="00EE41B4"/>
    <w:rsid w:val="00EE46F6"/>
    <w:rsid w:val="00EE48B2"/>
    <w:rsid w:val="00EF016A"/>
    <w:rsid w:val="00EF0DB3"/>
    <w:rsid w:val="00EF30E1"/>
    <w:rsid w:val="00EF3D7C"/>
    <w:rsid w:val="00EF5925"/>
    <w:rsid w:val="00EF5CEE"/>
    <w:rsid w:val="00EF6537"/>
    <w:rsid w:val="00EF690A"/>
    <w:rsid w:val="00EF7904"/>
    <w:rsid w:val="00F00AAB"/>
    <w:rsid w:val="00F02401"/>
    <w:rsid w:val="00F02F6F"/>
    <w:rsid w:val="00F04A30"/>
    <w:rsid w:val="00F076CD"/>
    <w:rsid w:val="00F1038C"/>
    <w:rsid w:val="00F10758"/>
    <w:rsid w:val="00F10913"/>
    <w:rsid w:val="00F10BFF"/>
    <w:rsid w:val="00F1392B"/>
    <w:rsid w:val="00F145EB"/>
    <w:rsid w:val="00F149D8"/>
    <w:rsid w:val="00F203A4"/>
    <w:rsid w:val="00F21EE0"/>
    <w:rsid w:val="00F2545C"/>
    <w:rsid w:val="00F26E3F"/>
    <w:rsid w:val="00F279A1"/>
    <w:rsid w:val="00F30F94"/>
    <w:rsid w:val="00F315A5"/>
    <w:rsid w:val="00F31853"/>
    <w:rsid w:val="00F320BD"/>
    <w:rsid w:val="00F331B3"/>
    <w:rsid w:val="00F35A1A"/>
    <w:rsid w:val="00F37064"/>
    <w:rsid w:val="00F37E16"/>
    <w:rsid w:val="00F43211"/>
    <w:rsid w:val="00F4356B"/>
    <w:rsid w:val="00F44685"/>
    <w:rsid w:val="00F44ABD"/>
    <w:rsid w:val="00F44CC1"/>
    <w:rsid w:val="00F53155"/>
    <w:rsid w:val="00F54813"/>
    <w:rsid w:val="00F548A4"/>
    <w:rsid w:val="00F578AF"/>
    <w:rsid w:val="00F57A92"/>
    <w:rsid w:val="00F57ED3"/>
    <w:rsid w:val="00F60B18"/>
    <w:rsid w:val="00F60BE7"/>
    <w:rsid w:val="00F622BD"/>
    <w:rsid w:val="00F63449"/>
    <w:rsid w:val="00F662C5"/>
    <w:rsid w:val="00F67CA9"/>
    <w:rsid w:val="00F705E8"/>
    <w:rsid w:val="00F7114B"/>
    <w:rsid w:val="00F71DC2"/>
    <w:rsid w:val="00F73D4F"/>
    <w:rsid w:val="00F74EE8"/>
    <w:rsid w:val="00F74F59"/>
    <w:rsid w:val="00F75156"/>
    <w:rsid w:val="00F761E4"/>
    <w:rsid w:val="00F76CEC"/>
    <w:rsid w:val="00F77043"/>
    <w:rsid w:val="00F803F6"/>
    <w:rsid w:val="00F81C9A"/>
    <w:rsid w:val="00F82798"/>
    <w:rsid w:val="00F82EF2"/>
    <w:rsid w:val="00F843B7"/>
    <w:rsid w:val="00F87878"/>
    <w:rsid w:val="00F905C1"/>
    <w:rsid w:val="00F90751"/>
    <w:rsid w:val="00F90830"/>
    <w:rsid w:val="00F910B5"/>
    <w:rsid w:val="00F93314"/>
    <w:rsid w:val="00F947E5"/>
    <w:rsid w:val="00F95431"/>
    <w:rsid w:val="00FA00DF"/>
    <w:rsid w:val="00FA0A5C"/>
    <w:rsid w:val="00FA141E"/>
    <w:rsid w:val="00FA559D"/>
    <w:rsid w:val="00FA6C7D"/>
    <w:rsid w:val="00FA7E78"/>
    <w:rsid w:val="00FB0A0A"/>
    <w:rsid w:val="00FB0AA5"/>
    <w:rsid w:val="00FB2CCF"/>
    <w:rsid w:val="00FB2ECF"/>
    <w:rsid w:val="00FB49C6"/>
    <w:rsid w:val="00FC0A83"/>
    <w:rsid w:val="00FC1EDB"/>
    <w:rsid w:val="00FC5901"/>
    <w:rsid w:val="00FC5F9C"/>
    <w:rsid w:val="00FC6D2B"/>
    <w:rsid w:val="00FD102B"/>
    <w:rsid w:val="00FD3227"/>
    <w:rsid w:val="00FD3B0C"/>
    <w:rsid w:val="00FE05BA"/>
    <w:rsid w:val="00FE0A5C"/>
    <w:rsid w:val="00FE0C97"/>
    <w:rsid w:val="00FE0E97"/>
    <w:rsid w:val="00FE1C27"/>
    <w:rsid w:val="00FE27AD"/>
    <w:rsid w:val="00FE3026"/>
    <w:rsid w:val="00FE5BE6"/>
    <w:rsid w:val="00FE7455"/>
    <w:rsid w:val="00FE75D3"/>
    <w:rsid w:val="00FF5887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7DEA"/>
  <w15:chartTrackingRefBased/>
  <w15:docId w15:val="{50643D62-2533-4ECC-9CAA-80E96299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2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2B9"/>
    <w:rPr>
      <w:b/>
      <w:bCs/>
    </w:rPr>
  </w:style>
  <w:style w:type="character" w:styleId="Hyperlink">
    <w:name w:val="Hyperlink"/>
    <w:basedOn w:val="DefaultParagraphFont"/>
    <w:uiPriority w:val="99"/>
    <w:unhideWhenUsed/>
    <w:rsid w:val="006F30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3A8"/>
  </w:style>
  <w:style w:type="paragraph" w:styleId="Footer">
    <w:name w:val="footer"/>
    <w:basedOn w:val="Normal"/>
    <w:link w:val="Foot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A8"/>
  </w:style>
  <w:style w:type="paragraph" w:styleId="ListParagraph">
    <w:name w:val="List Paragraph"/>
    <w:basedOn w:val="Normal"/>
    <w:uiPriority w:val="34"/>
    <w:qFormat/>
    <w:rsid w:val="005E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lly.ubel@mspma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CEBC57737DB48B43CDF26D6B00045" ma:contentTypeVersion="6" ma:contentTypeDescription="Create a new document." ma:contentTypeScope="" ma:versionID="8114ddd04e47a4899d7fa95e06cbc46c">
  <xsd:schema xmlns:xsd="http://www.w3.org/2001/XMLSchema" xmlns:xs="http://www.w3.org/2001/XMLSchema" xmlns:p="http://schemas.microsoft.com/office/2006/metadata/properties" xmlns:ns3="ad9002d9-a0de-492b-9377-95d00624267a" targetNamespace="http://schemas.microsoft.com/office/2006/metadata/properties" ma:root="true" ma:fieldsID="83b19a2a1affbd581fb3ce23d90d83b4" ns3:_="">
    <xsd:import namespace="ad9002d9-a0de-492b-9377-95d006242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02d9-a0de-492b-9377-95d00624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5C4B-E838-4872-BDE3-5C6434199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9736E-5661-43A6-A1DE-13A402FFC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C2F71-B931-4E75-BDA2-7CFE2CD9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002d9-a0de-492b-9377-95d00624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4772C-7129-46FC-B545-7E4831BC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Ubel, Kelly</dc:creator>
  <cp:keywords/>
  <dc:description/>
  <cp:lastModifiedBy>Ubel, Kelly</cp:lastModifiedBy>
  <cp:revision>193</cp:revision>
  <cp:lastPrinted>2023-03-10T19:26:00Z</cp:lastPrinted>
  <dcterms:created xsi:type="dcterms:W3CDTF">2023-03-09T16:06:00Z</dcterms:created>
  <dcterms:modified xsi:type="dcterms:W3CDTF">2023-03-10T19:45:00Z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0x010100095CEBC57737DB48B43CDF26D6B00045</vt:lpwstr>
  </property>
</Properties>
</file>